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1A05" w14:textId="77777777" w:rsidR="00163DD1" w:rsidRDefault="00163DD1" w:rsidP="00163DD1">
      <w:pPr>
        <w:rPr>
          <w:b/>
          <w:sz w:val="32"/>
          <w:szCs w:val="32"/>
        </w:rPr>
      </w:pPr>
      <w:r w:rsidRPr="00163DD1">
        <w:rPr>
          <w:b/>
          <w:sz w:val="32"/>
          <w:szCs w:val="32"/>
        </w:rPr>
        <w:t>Topic 6.4:  Gas Exchange</w:t>
      </w:r>
    </w:p>
    <w:p w14:paraId="663E2067" w14:textId="77777777" w:rsidR="00163DD1" w:rsidRPr="00163DD1" w:rsidRDefault="00163DD1" w:rsidP="00163DD1">
      <w:pPr>
        <w:rPr>
          <w:b/>
          <w:sz w:val="32"/>
          <w:szCs w:val="32"/>
        </w:rPr>
      </w:pPr>
    </w:p>
    <w:p w14:paraId="21430763" w14:textId="77777777" w:rsidR="00163DD1" w:rsidRDefault="00163DD1" w:rsidP="00163DD1">
      <w:pPr>
        <w:rPr>
          <w:b/>
        </w:rPr>
      </w:pPr>
      <w:r w:rsidRPr="00163DD1">
        <w:rPr>
          <w:b/>
        </w:rPr>
        <w:t xml:space="preserve">Essential Idea:  The lungs are actively ventilated to ensure that gas exchange can occur passively. </w:t>
      </w:r>
    </w:p>
    <w:p w14:paraId="786DEBA7" w14:textId="77777777" w:rsidR="00163DD1" w:rsidRPr="00163DD1" w:rsidRDefault="00163DD1" w:rsidP="00163DD1">
      <w:pPr>
        <w:rPr>
          <w:b/>
        </w:rPr>
      </w:pPr>
    </w:p>
    <w:p w14:paraId="50F176D2" w14:textId="77777777" w:rsidR="00163DD1" w:rsidRDefault="00163DD1" w:rsidP="00163DD1">
      <w:pPr>
        <w:rPr>
          <w:b/>
        </w:rPr>
      </w:pPr>
      <w:r>
        <w:t>​</w:t>
      </w:r>
      <w:r w:rsidRPr="00163DD1">
        <w:rPr>
          <w:b/>
        </w:rPr>
        <w:t>Statements &amp; Objectives:</w:t>
      </w:r>
    </w:p>
    <w:p w14:paraId="2BF65683" w14:textId="77777777" w:rsidR="00163DD1" w:rsidRDefault="00163DD1" w:rsidP="00163DD1"/>
    <w:p w14:paraId="5A6839DE" w14:textId="2DE3578D" w:rsidR="00163DD1" w:rsidRDefault="00BA0AA4" w:rsidP="00163DD1">
      <w:pPr>
        <w:rPr>
          <w:b/>
        </w:rPr>
      </w:pPr>
      <w:r w:rsidRPr="00163DD1">
        <w:rPr>
          <w:b/>
        </w:rPr>
        <w:t>6.4.U1 Ventilation</w:t>
      </w:r>
      <w:r w:rsidR="00163DD1" w:rsidRPr="00163DD1">
        <w:rPr>
          <w:b/>
        </w:rPr>
        <w:t xml:space="preserve"> maintains concentration gradients of oxygen and carbon dioxide between air and </w:t>
      </w:r>
      <w:proofErr w:type="spellStart"/>
      <w:r w:rsidR="00163DD1" w:rsidRPr="00163DD1">
        <w:rPr>
          <w:b/>
        </w:rPr>
        <w:t>alveolu</w:t>
      </w:r>
      <w:proofErr w:type="spellEnd"/>
      <w:r w:rsidR="00163DD1" w:rsidRPr="00163DD1">
        <w:rPr>
          <w:b/>
        </w:rPr>
        <w:t xml:space="preserve"> and blood flowing in adjacent capillaries.</w:t>
      </w:r>
    </w:p>
    <w:p w14:paraId="2461A859" w14:textId="77777777" w:rsidR="00163DD1" w:rsidRPr="00163DD1" w:rsidRDefault="00163DD1" w:rsidP="00163DD1">
      <w:pPr>
        <w:rPr>
          <w:b/>
        </w:rPr>
      </w:pPr>
    </w:p>
    <w:p w14:paraId="6B80E2D8" w14:textId="77777777" w:rsidR="00163DD1" w:rsidRDefault="00163DD1" w:rsidP="00163DD1">
      <w:r>
        <w:t>Define gas exchange and ventilation.</w:t>
      </w:r>
    </w:p>
    <w:p w14:paraId="25405BB8" w14:textId="77777777" w:rsidR="00163DD1" w:rsidRDefault="00163DD1" w:rsidP="00163DD1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05A297B7" w14:textId="77777777" w:rsidR="00BA0AA4" w:rsidRDefault="00BA0AA4" w:rsidP="00163DD1"/>
    <w:p w14:paraId="49A2F2A4" w14:textId="77777777" w:rsidR="00BA0AA4" w:rsidRDefault="00BA0AA4" w:rsidP="00163DD1"/>
    <w:p w14:paraId="0B434909" w14:textId="77777777" w:rsidR="00BA0AA4" w:rsidRDefault="00BA0AA4" w:rsidP="00163DD1"/>
    <w:p w14:paraId="2F558E60" w14:textId="77777777" w:rsidR="00BA0AA4" w:rsidRDefault="00BA0AA4" w:rsidP="00163DD1"/>
    <w:p w14:paraId="5E05F2CC" w14:textId="77777777" w:rsidR="00163DD1" w:rsidRDefault="00163DD1" w:rsidP="00163DD1"/>
    <w:p w14:paraId="4A8B7992" w14:textId="77777777" w:rsidR="00163DD1" w:rsidRDefault="00163DD1" w:rsidP="00163DD1">
      <w:r>
        <w:t>State the location of gas exchange in humans.</w:t>
      </w:r>
    </w:p>
    <w:p w14:paraId="5FC0F020" w14:textId="07C8E2BB" w:rsidR="00163DD1" w:rsidRDefault="00163DD1" w:rsidP="00163DD1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043C3E2" w14:textId="77777777" w:rsidR="00BA0AA4" w:rsidRDefault="00BA0AA4" w:rsidP="00163DD1">
      <w:pPr>
        <w:rPr>
          <w:rFonts w:cs="Arial"/>
        </w:rPr>
      </w:pPr>
    </w:p>
    <w:p w14:paraId="42BE61C2" w14:textId="77777777" w:rsidR="00BA0AA4" w:rsidRDefault="00BA0AA4" w:rsidP="00163DD1">
      <w:pPr>
        <w:rPr>
          <w:rFonts w:cs="Arial"/>
        </w:rPr>
      </w:pPr>
    </w:p>
    <w:p w14:paraId="1CB93336" w14:textId="77777777" w:rsidR="00BA0AA4" w:rsidRDefault="00BA0AA4" w:rsidP="00163DD1">
      <w:pPr>
        <w:rPr>
          <w:rFonts w:cs="Arial"/>
        </w:rPr>
      </w:pPr>
    </w:p>
    <w:p w14:paraId="40AED103" w14:textId="77777777" w:rsidR="00163DD1" w:rsidRDefault="00163DD1" w:rsidP="00163DD1"/>
    <w:p w14:paraId="63C3AEAD" w14:textId="77777777" w:rsidR="00163DD1" w:rsidRDefault="00163DD1" w:rsidP="00163DD1">
      <w:r>
        <w:t>Outline the mechanism of gas exchange in humans.</w:t>
      </w:r>
    </w:p>
    <w:p w14:paraId="2B480889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57C2772" w14:textId="77777777" w:rsidR="00163DD1" w:rsidRDefault="00163DD1" w:rsidP="00163DD1"/>
    <w:p w14:paraId="07EE576B" w14:textId="77777777" w:rsidR="00BA0AA4" w:rsidRDefault="00BA0AA4" w:rsidP="00163DD1"/>
    <w:p w14:paraId="5D9C4B35" w14:textId="77777777" w:rsidR="00BA0AA4" w:rsidRDefault="00BA0AA4" w:rsidP="00163DD1"/>
    <w:p w14:paraId="4FFE17F4" w14:textId="77777777" w:rsidR="00BA0AA4" w:rsidRDefault="00BA0AA4" w:rsidP="00163DD1"/>
    <w:p w14:paraId="7037E48E" w14:textId="77777777" w:rsidR="00163DD1" w:rsidRDefault="00163DD1" w:rsidP="00163DD1"/>
    <w:p w14:paraId="5184201E" w14:textId="77777777" w:rsidR="00163DD1" w:rsidRDefault="00163DD1" w:rsidP="00163DD1">
      <w:r>
        <w:t>Draw a diagram showing the structure of an alveolus and an adjacent capillary</w:t>
      </w:r>
    </w:p>
    <w:p w14:paraId="2F3C1685" w14:textId="77777777" w:rsidR="00BA0AA4" w:rsidRDefault="00BA0AA4" w:rsidP="00BA0AA4">
      <w:r>
        <w:t>(</w:t>
      </w:r>
      <w:proofErr w:type="gramStart"/>
      <w:r w:rsidRPr="003755FF">
        <w:rPr>
          <w:b/>
        </w:rPr>
        <w:t>Draw</w:t>
      </w:r>
      <w:r w:rsidRPr="003755FF">
        <w:rPr>
          <w:b/>
        </w:rPr>
        <w:tab/>
      </w:r>
      <w:r w:rsidRPr="003755FF">
        <w:t>:Represent</w:t>
      </w:r>
      <w:proofErr w:type="gramEnd"/>
      <w:r w:rsidRPr="003755FF">
        <w:t xml:space="preserve"> by means of a labeled, accurate diagram or graph, using a pencil.  A </w:t>
      </w:r>
      <w:proofErr w:type="gramStart"/>
      <w:r w:rsidRPr="003755FF">
        <w:t>ruler(</w:t>
      </w:r>
      <w:proofErr w:type="gramEnd"/>
      <w:r w:rsidRPr="003755FF">
        <w:t xml:space="preserve">straight edge) should be used for straight lines.  Diagrams 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6444674E" w14:textId="77777777" w:rsidR="00BA0AA4" w:rsidRDefault="00BA0AA4" w:rsidP="00163DD1"/>
    <w:p w14:paraId="61E9D477" w14:textId="77777777" w:rsidR="00BA0AA4" w:rsidRDefault="00BA0AA4" w:rsidP="00163DD1"/>
    <w:p w14:paraId="6288B77D" w14:textId="77777777" w:rsidR="00BA0AA4" w:rsidRDefault="00BA0AA4" w:rsidP="00163DD1"/>
    <w:p w14:paraId="31F42395" w14:textId="77777777" w:rsidR="00BA0AA4" w:rsidRDefault="00BA0AA4" w:rsidP="00163DD1"/>
    <w:p w14:paraId="7E05D78D" w14:textId="77777777" w:rsidR="00BA0AA4" w:rsidRDefault="00BA0AA4" w:rsidP="00163DD1"/>
    <w:p w14:paraId="412B46EA" w14:textId="77777777" w:rsidR="00BA0AA4" w:rsidRDefault="00BA0AA4" w:rsidP="00163DD1"/>
    <w:p w14:paraId="344C613D" w14:textId="77777777" w:rsidR="00BA0AA4" w:rsidRDefault="00BA0AA4" w:rsidP="00163DD1"/>
    <w:p w14:paraId="713B4004" w14:textId="77777777" w:rsidR="00BA0AA4" w:rsidRDefault="00BA0AA4" w:rsidP="00163DD1"/>
    <w:p w14:paraId="65111E7A" w14:textId="54D10B2B" w:rsidR="00163DD1" w:rsidRDefault="00163DD1" w:rsidP="00163DD1">
      <w:r>
        <w:t>.</w:t>
      </w:r>
    </w:p>
    <w:p w14:paraId="5CCB2348" w14:textId="5952969F" w:rsidR="00163DD1" w:rsidRDefault="00BA0AA4" w:rsidP="00163DD1">
      <w:pPr>
        <w:rPr>
          <w:b/>
        </w:rPr>
      </w:pPr>
      <w:r w:rsidRPr="00163DD1">
        <w:rPr>
          <w:b/>
        </w:rPr>
        <w:lastRenderedPageBreak/>
        <w:t>6.4.U2 Type</w:t>
      </w:r>
      <w:r w:rsidR="00163DD1" w:rsidRPr="00163DD1">
        <w:rPr>
          <w:b/>
        </w:rPr>
        <w:t xml:space="preserve"> I </w:t>
      </w:r>
      <w:proofErr w:type="spellStart"/>
      <w:r w:rsidR="00163DD1" w:rsidRPr="00163DD1">
        <w:rPr>
          <w:b/>
        </w:rPr>
        <w:t>pneumocytes</w:t>
      </w:r>
      <w:proofErr w:type="spellEnd"/>
      <w:r w:rsidR="00163DD1" w:rsidRPr="00163DD1">
        <w:rPr>
          <w:b/>
        </w:rPr>
        <w:t xml:space="preserve"> are extremely thin alveolar cells that are adapted to carry out gas exchange.</w:t>
      </w:r>
    </w:p>
    <w:p w14:paraId="72A65C84" w14:textId="77777777" w:rsidR="00163DD1" w:rsidRPr="00163DD1" w:rsidRDefault="00163DD1" w:rsidP="00163DD1">
      <w:pPr>
        <w:rPr>
          <w:b/>
        </w:rPr>
      </w:pPr>
    </w:p>
    <w:p w14:paraId="78156FBF" w14:textId="77777777" w:rsidR="00163DD1" w:rsidRDefault="00163DD1" w:rsidP="00163DD1">
      <w:r>
        <w:t>Describe how the structure of the alveoli increases surface area for gas exchange.</w:t>
      </w:r>
    </w:p>
    <w:p w14:paraId="70CC897D" w14:textId="77777777" w:rsidR="00163DD1" w:rsidRDefault="00163DD1" w:rsidP="00163DD1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1C378D1" w14:textId="77777777" w:rsidR="00163DD1" w:rsidRDefault="00163DD1" w:rsidP="00163DD1"/>
    <w:p w14:paraId="72FEE63B" w14:textId="77777777" w:rsidR="00163DD1" w:rsidRDefault="00163DD1" w:rsidP="00163DD1"/>
    <w:p w14:paraId="5069400E" w14:textId="77777777" w:rsidR="00BA0AA4" w:rsidRDefault="00BA0AA4" w:rsidP="00163DD1"/>
    <w:p w14:paraId="70CB414F" w14:textId="77777777" w:rsidR="00BA0AA4" w:rsidRDefault="00BA0AA4" w:rsidP="00163DD1"/>
    <w:p w14:paraId="409566F0" w14:textId="77777777" w:rsidR="00BA0AA4" w:rsidRDefault="00BA0AA4" w:rsidP="00163DD1"/>
    <w:p w14:paraId="41AEFA7E" w14:textId="77777777" w:rsidR="00163DD1" w:rsidRDefault="00163DD1" w:rsidP="00163DD1"/>
    <w:p w14:paraId="696CF67C" w14:textId="77777777" w:rsidR="00163DD1" w:rsidRDefault="00163DD1" w:rsidP="00163DD1">
      <w:r>
        <w:t xml:space="preserve">Outline the structure of type 1 </w:t>
      </w:r>
      <w:proofErr w:type="spellStart"/>
      <w:r>
        <w:t>pneumocytes</w:t>
      </w:r>
      <w:proofErr w:type="spellEnd"/>
      <w:r>
        <w:t>.</w:t>
      </w:r>
    </w:p>
    <w:p w14:paraId="46E5689B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9EACFEF" w14:textId="77777777" w:rsidR="00163DD1" w:rsidRDefault="00163DD1" w:rsidP="00163DD1"/>
    <w:p w14:paraId="04EB032C" w14:textId="77777777" w:rsidR="00163DD1" w:rsidRDefault="00163DD1" w:rsidP="00163DD1"/>
    <w:p w14:paraId="3E9AED1D" w14:textId="77777777" w:rsidR="00BA0AA4" w:rsidRDefault="00BA0AA4" w:rsidP="00163DD1"/>
    <w:p w14:paraId="588748E6" w14:textId="77777777" w:rsidR="00BA0AA4" w:rsidRDefault="00BA0AA4" w:rsidP="00163DD1"/>
    <w:p w14:paraId="7338235E" w14:textId="77777777" w:rsidR="00163DD1" w:rsidRDefault="00163DD1" w:rsidP="00163DD1"/>
    <w:p w14:paraId="1438D5E1" w14:textId="2040F4DC" w:rsidR="00163DD1" w:rsidRDefault="00BA0AA4" w:rsidP="00163DD1">
      <w:pPr>
        <w:rPr>
          <w:b/>
        </w:rPr>
      </w:pPr>
      <w:r w:rsidRPr="00163DD1">
        <w:rPr>
          <w:b/>
        </w:rPr>
        <w:t>6.4.U3 Type</w:t>
      </w:r>
      <w:r w:rsidR="00163DD1" w:rsidRPr="00163DD1">
        <w:rPr>
          <w:b/>
        </w:rPr>
        <w:t xml:space="preserve"> II </w:t>
      </w:r>
      <w:proofErr w:type="spellStart"/>
      <w:r w:rsidR="00163DD1" w:rsidRPr="00163DD1">
        <w:rPr>
          <w:b/>
        </w:rPr>
        <w:t>pneumocytes</w:t>
      </w:r>
      <w:proofErr w:type="spellEnd"/>
      <w:r w:rsidR="00163DD1" w:rsidRPr="00163DD1">
        <w:rPr>
          <w:b/>
        </w:rPr>
        <w:t xml:space="preserve"> secrete a solution containing surfactant that creates a moist surface inside the alveoli to prevent the sides of the alveolus adhering to each other by reducing surface tension.</w:t>
      </w:r>
    </w:p>
    <w:p w14:paraId="4BB1D13F" w14:textId="77777777" w:rsidR="00163DD1" w:rsidRPr="00163DD1" w:rsidRDefault="00163DD1" w:rsidP="00163DD1">
      <w:pPr>
        <w:rPr>
          <w:b/>
        </w:rPr>
      </w:pPr>
    </w:p>
    <w:p w14:paraId="6371E29E" w14:textId="77777777" w:rsidR="00163DD1" w:rsidRDefault="00163DD1" w:rsidP="00163DD1">
      <w:r>
        <w:t xml:space="preserve">Outline the structure and function of type II </w:t>
      </w:r>
      <w:proofErr w:type="spellStart"/>
      <w:r>
        <w:t>pneumocytes</w:t>
      </w:r>
      <w:proofErr w:type="spellEnd"/>
      <w:r>
        <w:t>.</w:t>
      </w:r>
    </w:p>
    <w:p w14:paraId="5B7303E8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669D3B0" w14:textId="77777777" w:rsidR="00163DD1" w:rsidRDefault="00163DD1" w:rsidP="00163DD1"/>
    <w:p w14:paraId="53BB81E5" w14:textId="77777777" w:rsidR="00163DD1" w:rsidRDefault="00163DD1" w:rsidP="00163DD1"/>
    <w:p w14:paraId="76FE5DC8" w14:textId="77777777" w:rsidR="00BA0AA4" w:rsidRDefault="00BA0AA4" w:rsidP="00163DD1"/>
    <w:p w14:paraId="1760B4E6" w14:textId="77777777" w:rsidR="00BA0AA4" w:rsidRDefault="00BA0AA4" w:rsidP="00163DD1"/>
    <w:p w14:paraId="74089D1D" w14:textId="77777777" w:rsidR="00BA0AA4" w:rsidRDefault="00BA0AA4" w:rsidP="00163DD1"/>
    <w:p w14:paraId="230FA4FC" w14:textId="77777777" w:rsidR="00163DD1" w:rsidRDefault="00163DD1" w:rsidP="00163DD1">
      <w:r>
        <w:t xml:space="preserve">Describe two functions of the fluid secreted by type II </w:t>
      </w:r>
      <w:proofErr w:type="spellStart"/>
      <w:r>
        <w:t>pneumocytes</w:t>
      </w:r>
      <w:proofErr w:type="spellEnd"/>
      <w:r>
        <w:t>.</w:t>
      </w:r>
    </w:p>
    <w:p w14:paraId="41A78233" w14:textId="77777777" w:rsidR="00163DD1" w:rsidRDefault="00163DD1" w:rsidP="00163DD1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23AB9DD" w14:textId="77777777" w:rsidR="00163DD1" w:rsidRDefault="00163DD1" w:rsidP="00163DD1"/>
    <w:p w14:paraId="31F93D3C" w14:textId="77777777" w:rsidR="00163DD1" w:rsidRDefault="00163DD1" w:rsidP="00163DD1"/>
    <w:p w14:paraId="7A58F477" w14:textId="77777777" w:rsidR="00163DD1" w:rsidRDefault="00163DD1" w:rsidP="00163DD1"/>
    <w:p w14:paraId="09805F45" w14:textId="77777777" w:rsidR="00BA0AA4" w:rsidRDefault="00BA0AA4" w:rsidP="00163DD1"/>
    <w:p w14:paraId="1CD385C1" w14:textId="77777777" w:rsidR="00BA0AA4" w:rsidRDefault="00BA0AA4" w:rsidP="00163DD1"/>
    <w:p w14:paraId="79BEEC9D" w14:textId="77777777" w:rsidR="00BA0AA4" w:rsidRDefault="00BA0AA4" w:rsidP="00163DD1"/>
    <w:p w14:paraId="7FB540B7" w14:textId="77777777" w:rsidR="00163DD1" w:rsidRDefault="00163DD1" w:rsidP="00163DD1"/>
    <w:p w14:paraId="2A392C5E" w14:textId="0374024E" w:rsidR="00163DD1" w:rsidRDefault="00BA0AA4" w:rsidP="00163DD1">
      <w:pPr>
        <w:rPr>
          <w:b/>
        </w:rPr>
      </w:pPr>
      <w:r w:rsidRPr="00163DD1">
        <w:rPr>
          <w:b/>
        </w:rPr>
        <w:t>6.4.U4 Air</w:t>
      </w:r>
      <w:r w:rsidR="00163DD1" w:rsidRPr="00163DD1">
        <w:rPr>
          <w:b/>
        </w:rPr>
        <w:t xml:space="preserve"> is carried to the lungs in the trachea and bronchi and then to the alveoli in bronchioles.</w:t>
      </w:r>
    </w:p>
    <w:p w14:paraId="67809CB9" w14:textId="77777777" w:rsidR="00163DD1" w:rsidRPr="00163DD1" w:rsidRDefault="00163DD1" w:rsidP="00163DD1">
      <w:pPr>
        <w:rPr>
          <w:b/>
        </w:rPr>
      </w:pPr>
    </w:p>
    <w:p w14:paraId="6E67DD4D" w14:textId="77777777" w:rsidR="00163DD1" w:rsidRDefault="00163DD1" w:rsidP="00163DD1">
      <w:r>
        <w:t>Outline the flow of air into the lungs.</w:t>
      </w:r>
    </w:p>
    <w:p w14:paraId="386FAD8D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F61BDCF" w14:textId="77777777" w:rsidR="00163DD1" w:rsidRDefault="00163DD1" w:rsidP="00163DD1"/>
    <w:p w14:paraId="3281CBAE" w14:textId="77777777" w:rsidR="00163DD1" w:rsidRDefault="00163DD1" w:rsidP="00163DD1"/>
    <w:p w14:paraId="14892BAD" w14:textId="77777777" w:rsidR="00BA0AA4" w:rsidRDefault="00BA0AA4" w:rsidP="00163DD1"/>
    <w:p w14:paraId="6D5D4E4E" w14:textId="77777777" w:rsidR="00BA0AA4" w:rsidRDefault="00BA0AA4" w:rsidP="00163DD1"/>
    <w:p w14:paraId="2F920AF6" w14:textId="77777777" w:rsidR="00BA0AA4" w:rsidRDefault="00BA0AA4" w:rsidP="00163DD1"/>
    <w:p w14:paraId="10BB4654" w14:textId="77777777" w:rsidR="00BA0AA4" w:rsidRDefault="00BA0AA4" w:rsidP="00163DD1"/>
    <w:p w14:paraId="21A1B3EF" w14:textId="77777777" w:rsidR="00163DD1" w:rsidRDefault="00163DD1" w:rsidP="00163DD1">
      <w:r>
        <w:t>State the role of cartilage in the trachea and bronchi.</w:t>
      </w:r>
    </w:p>
    <w:p w14:paraId="79EAE8B6" w14:textId="43EE9A62" w:rsidR="00163DD1" w:rsidRDefault="00163DD1" w:rsidP="00163DD1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3A57CA4" w14:textId="77777777" w:rsidR="00163DD1" w:rsidRDefault="00163DD1" w:rsidP="00163DD1"/>
    <w:p w14:paraId="7B85B883" w14:textId="77777777" w:rsidR="00BA0AA4" w:rsidRDefault="00BA0AA4" w:rsidP="00163DD1"/>
    <w:p w14:paraId="54047C0A" w14:textId="77777777" w:rsidR="00BA0AA4" w:rsidRDefault="00BA0AA4" w:rsidP="00163DD1"/>
    <w:p w14:paraId="4B176E9D" w14:textId="77777777" w:rsidR="00BA0AA4" w:rsidRDefault="00BA0AA4" w:rsidP="00163DD1"/>
    <w:p w14:paraId="53808D19" w14:textId="77777777" w:rsidR="00163DD1" w:rsidRDefault="00163DD1" w:rsidP="00163DD1">
      <w:r>
        <w:t xml:space="preserve">State the role of smooth muscle </w:t>
      </w:r>
      <w:proofErr w:type="spellStart"/>
      <w:r>
        <w:t>fibres</w:t>
      </w:r>
      <w:proofErr w:type="spellEnd"/>
      <w:r>
        <w:t xml:space="preserve"> in the bronchioles.</w:t>
      </w:r>
    </w:p>
    <w:p w14:paraId="6EAB6DA7" w14:textId="419A83D9" w:rsidR="00163DD1" w:rsidRDefault="00163DD1" w:rsidP="00163DD1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CFB54DA" w14:textId="77777777" w:rsidR="00BA0AA4" w:rsidRDefault="00BA0AA4" w:rsidP="00163DD1">
      <w:pPr>
        <w:rPr>
          <w:rFonts w:cs="Arial"/>
        </w:rPr>
      </w:pPr>
    </w:p>
    <w:p w14:paraId="30F3048A" w14:textId="77777777" w:rsidR="00BA0AA4" w:rsidRDefault="00BA0AA4" w:rsidP="00163DD1">
      <w:pPr>
        <w:rPr>
          <w:rFonts w:cs="Arial"/>
        </w:rPr>
      </w:pPr>
    </w:p>
    <w:p w14:paraId="7601F7B3" w14:textId="77777777" w:rsidR="00BA0AA4" w:rsidRDefault="00BA0AA4" w:rsidP="00163DD1"/>
    <w:p w14:paraId="4C0942F1" w14:textId="77777777" w:rsidR="00163DD1" w:rsidRDefault="00163DD1" w:rsidP="00163DD1"/>
    <w:p w14:paraId="05B1D78B" w14:textId="438A4C61" w:rsidR="00163DD1" w:rsidRDefault="00DC4990" w:rsidP="00163DD1">
      <w:pPr>
        <w:rPr>
          <w:b/>
        </w:rPr>
      </w:pPr>
      <w:r w:rsidRPr="00163DD1">
        <w:rPr>
          <w:b/>
        </w:rPr>
        <w:t>6.4.U5 Muscle</w:t>
      </w:r>
      <w:r w:rsidR="00163DD1" w:rsidRPr="00163DD1">
        <w:rPr>
          <w:b/>
        </w:rPr>
        <w:t xml:space="preserve"> contraction causes the pressure changes inside the thorax that force air in and out of the lungs to ventilate them.</w:t>
      </w:r>
    </w:p>
    <w:p w14:paraId="1A59FA4F" w14:textId="77777777" w:rsidR="00163DD1" w:rsidRPr="00163DD1" w:rsidRDefault="00163DD1" w:rsidP="00163DD1">
      <w:pPr>
        <w:rPr>
          <w:b/>
        </w:rPr>
      </w:pPr>
    </w:p>
    <w:p w14:paraId="12A6B2B6" w14:textId="77777777" w:rsidR="00163DD1" w:rsidRDefault="00163DD1" w:rsidP="00163DD1">
      <w:r>
        <w:t>State the relationship between gas pressure and volume.</w:t>
      </w:r>
    </w:p>
    <w:p w14:paraId="656DA8DE" w14:textId="3AF43A92" w:rsidR="00163DD1" w:rsidRDefault="00163DD1" w:rsidP="00163DD1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677B86C" w14:textId="77777777" w:rsidR="00163DD1" w:rsidRDefault="00163DD1" w:rsidP="00163DD1"/>
    <w:p w14:paraId="44887880" w14:textId="77777777" w:rsidR="00BA0AA4" w:rsidRDefault="00BA0AA4" w:rsidP="00163DD1"/>
    <w:p w14:paraId="4283A4AF" w14:textId="77777777" w:rsidR="00BA0AA4" w:rsidRDefault="00BA0AA4" w:rsidP="00163DD1"/>
    <w:p w14:paraId="4F51B3C7" w14:textId="77777777" w:rsidR="00BA0AA4" w:rsidRDefault="00BA0AA4" w:rsidP="00163DD1"/>
    <w:p w14:paraId="2022A0F9" w14:textId="77777777" w:rsidR="00163DD1" w:rsidRDefault="00163DD1" w:rsidP="00163DD1">
      <w:r>
        <w:t>Outline the pressure and volume changes that occur during inspiration and expiration.​</w:t>
      </w:r>
    </w:p>
    <w:p w14:paraId="32C24B31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2CB762F" w14:textId="77777777" w:rsidR="00163DD1" w:rsidRDefault="00163DD1" w:rsidP="00163DD1"/>
    <w:p w14:paraId="449567F7" w14:textId="77777777" w:rsidR="00163DD1" w:rsidRDefault="00163DD1" w:rsidP="00163DD1"/>
    <w:p w14:paraId="0C6AA9D8" w14:textId="77777777" w:rsidR="00BA0AA4" w:rsidRDefault="00BA0AA4" w:rsidP="00163DD1"/>
    <w:p w14:paraId="7302810F" w14:textId="77777777" w:rsidR="00BA0AA4" w:rsidRDefault="00BA0AA4" w:rsidP="00163DD1"/>
    <w:p w14:paraId="421E0221" w14:textId="77777777" w:rsidR="00BA0AA4" w:rsidRDefault="00BA0AA4" w:rsidP="00163DD1"/>
    <w:p w14:paraId="08E46B9D" w14:textId="77777777" w:rsidR="00163DD1" w:rsidRDefault="00163DD1" w:rsidP="00163DD1"/>
    <w:p w14:paraId="6B86346A" w14:textId="20DDC993" w:rsidR="00163DD1" w:rsidRDefault="00BA0AA4" w:rsidP="00163DD1">
      <w:pPr>
        <w:rPr>
          <w:b/>
        </w:rPr>
      </w:pPr>
      <w:r w:rsidRPr="00163DD1">
        <w:rPr>
          <w:b/>
        </w:rPr>
        <w:t>6.4.U6 Different</w:t>
      </w:r>
      <w:r w:rsidR="00163DD1" w:rsidRPr="00163DD1">
        <w:rPr>
          <w:b/>
        </w:rPr>
        <w:t xml:space="preserve"> muscles are required for inspiration and expiration because muscles only do work when they contract.</w:t>
      </w:r>
    </w:p>
    <w:p w14:paraId="3E012161" w14:textId="77777777" w:rsidR="00163DD1" w:rsidRPr="00163DD1" w:rsidRDefault="00163DD1" w:rsidP="00163DD1">
      <w:pPr>
        <w:rPr>
          <w:b/>
        </w:rPr>
      </w:pPr>
    </w:p>
    <w:p w14:paraId="1695BD0C" w14:textId="77777777" w:rsidR="00163DD1" w:rsidRDefault="00163DD1" w:rsidP="00163DD1">
      <w:r>
        <w:t>Explain the contraction and relaxation of muscles through the use of antagonistic muscle pairs.</w:t>
      </w:r>
    </w:p>
    <w:p w14:paraId="4ABA1436" w14:textId="77777777" w:rsidR="00163DD1" w:rsidRDefault="00163DD1" w:rsidP="00163DD1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353A3A7" w14:textId="77777777" w:rsidR="00163DD1" w:rsidRDefault="00163DD1" w:rsidP="00163DD1"/>
    <w:p w14:paraId="4C6A5AAF" w14:textId="77777777" w:rsidR="00163DD1" w:rsidRDefault="00163DD1" w:rsidP="00163DD1"/>
    <w:p w14:paraId="778AC4F8" w14:textId="77777777" w:rsidR="00BA0AA4" w:rsidRDefault="00BA0AA4" w:rsidP="00163DD1"/>
    <w:p w14:paraId="21B3639E" w14:textId="77777777" w:rsidR="00BA0AA4" w:rsidRDefault="00BA0AA4" w:rsidP="00163DD1"/>
    <w:p w14:paraId="7A01723F" w14:textId="77777777" w:rsidR="00BA0AA4" w:rsidRDefault="00BA0AA4" w:rsidP="00163DD1"/>
    <w:p w14:paraId="2488D087" w14:textId="77777777" w:rsidR="00BA0AA4" w:rsidRDefault="00BA0AA4" w:rsidP="00163DD1"/>
    <w:p w14:paraId="2FB4856A" w14:textId="77777777" w:rsidR="00BA0AA4" w:rsidRDefault="00BA0AA4" w:rsidP="00163DD1"/>
    <w:p w14:paraId="3B6EFA17" w14:textId="77777777" w:rsidR="00BA0AA4" w:rsidRDefault="00BA0AA4" w:rsidP="00163DD1"/>
    <w:p w14:paraId="2B7D223E" w14:textId="77777777" w:rsidR="00BA0AA4" w:rsidRDefault="00BA0AA4" w:rsidP="00163DD1"/>
    <w:p w14:paraId="7A976ED9" w14:textId="77777777" w:rsidR="00BA0AA4" w:rsidRDefault="00BA0AA4" w:rsidP="00163DD1"/>
    <w:p w14:paraId="098236A0" w14:textId="77777777" w:rsidR="00163DD1" w:rsidRDefault="00163DD1" w:rsidP="00163DD1">
      <w:pPr>
        <w:rPr>
          <w:b/>
        </w:rPr>
      </w:pPr>
      <w:proofErr w:type="gramStart"/>
      <w:r w:rsidRPr="00163DD1">
        <w:rPr>
          <w:b/>
        </w:rPr>
        <w:t>6.4.A1  External</w:t>
      </w:r>
      <w:proofErr w:type="gramEnd"/>
      <w:r w:rsidRPr="00163DD1">
        <w:rPr>
          <w:b/>
        </w:rPr>
        <w:t xml:space="preserve"> and internal intercostal muscles, and diaphragm and abdominal muscles as examples of antagonistic muscle action.</w:t>
      </w:r>
    </w:p>
    <w:p w14:paraId="2725BA40" w14:textId="77777777" w:rsidR="00163DD1" w:rsidRPr="00163DD1" w:rsidRDefault="00163DD1" w:rsidP="00163DD1">
      <w:pPr>
        <w:rPr>
          <w:b/>
        </w:rPr>
      </w:pPr>
    </w:p>
    <w:p w14:paraId="6376539E" w14:textId="77777777" w:rsidR="00163DD1" w:rsidRDefault="00163DD1" w:rsidP="00163DD1">
      <w:r>
        <w:t xml:space="preserve">Outline the direction of movement of the diaphragm and </w:t>
      </w:r>
      <w:proofErr w:type="gramStart"/>
      <w:r>
        <w:t>rib-cage</w:t>
      </w:r>
      <w:proofErr w:type="gramEnd"/>
      <w:r>
        <w:t xml:space="preserve"> during inspiration and expiration.</w:t>
      </w:r>
    </w:p>
    <w:p w14:paraId="5E59BF9F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0DEF79F" w14:textId="77777777" w:rsidR="00BA0AA4" w:rsidRDefault="00BA0AA4" w:rsidP="00163DD1"/>
    <w:p w14:paraId="44CE5F03" w14:textId="77777777" w:rsidR="00BA0AA4" w:rsidRDefault="00BA0AA4" w:rsidP="00163DD1"/>
    <w:p w14:paraId="3C1FBE2C" w14:textId="77777777" w:rsidR="00BA0AA4" w:rsidRDefault="00BA0AA4" w:rsidP="00163DD1"/>
    <w:p w14:paraId="34192B0D" w14:textId="77777777" w:rsidR="00163DD1" w:rsidRDefault="00163DD1" w:rsidP="00163DD1"/>
    <w:p w14:paraId="0D6E5FB1" w14:textId="77777777" w:rsidR="00163DD1" w:rsidRDefault="00163DD1" w:rsidP="00163DD1"/>
    <w:p w14:paraId="4D72B6C7" w14:textId="77777777" w:rsidR="00163DD1" w:rsidRDefault="00163DD1" w:rsidP="00163DD1">
      <w:r>
        <w:t xml:space="preserve">Describe the antagonistic muscle contraction and relaxation required to move the </w:t>
      </w:r>
      <w:proofErr w:type="gramStart"/>
      <w:r>
        <w:t>rib-cage</w:t>
      </w:r>
      <w:proofErr w:type="gramEnd"/>
      <w:r>
        <w:t xml:space="preserve"> and diaphragm during inhalation and expiration.</w:t>
      </w:r>
    </w:p>
    <w:p w14:paraId="31A02F82" w14:textId="77777777" w:rsidR="00163DD1" w:rsidRDefault="00163DD1" w:rsidP="00163DD1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8CF6DC9" w14:textId="77777777" w:rsidR="00BA0AA4" w:rsidRDefault="00BA0AA4" w:rsidP="00163DD1">
      <w:pPr>
        <w:rPr>
          <w:rFonts w:cs="Arial"/>
        </w:rPr>
      </w:pPr>
    </w:p>
    <w:p w14:paraId="38B37CA8" w14:textId="77777777" w:rsidR="00BA0AA4" w:rsidRDefault="00BA0AA4" w:rsidP="00163DD1">
      <w:pPr>
        <w:rPr>
          <w:rFonts w:cs="Arial"/>
        </w:rPr>
      </w:pPr>
    </w:p>
    <w:p w14:paraId="58C1FB31" w14:textId="77777777" w:rsidR="00BA0AA4" w:rsidRDefault="00BA0AA4" w:rsidP="00163DD1">
      <w:pPr>
        <w:rPr>
          <w:rFonts w:cs="Arial"/>
        </w:rPr>
      </w:pPr>
    </w:p>
    <w:p w14:paraId="694B6478" w14:textId="77777777" w:rsidR="00163DD1" w:rsidRDefault="00163DD1" w:rsidP="00163DD1"/>
    <w:p w14:paraId="0C5A2C0F" w14:textId="77777777" w:rsidR="00163DD1" w:rsidRDefault="00163DD1" w:rsidP="00163DD1"/>
    <w:p w14:paraId="3DF31602" w14:textId="77777777" w:rsidR="00163DD1" w:rsidRDefault="00163DD1" w:rsidP="00163DD1"/>
    <w:p w14:paraId="6D66F872" w14:textId="77777777" w:rsidR="00163DD1" w:rsidRDefault="00163DD1" w:rsidP="00163DD1"/>
    <w:p w14:paraId="44DADD17" w14:textId="1E9A4B84" w:rsidR="00163DD1" w:rsidRDefault="00BA0AA4" w:rsidP="00163DD1">
      <w:pPr>
        <w:rPr>
          <w:b/>
        </w:rPr>
      </w:pPr>
      <w:r w:rsidRPr="00163DD1">
        <w:rPr>
          <w:b/>
        </w:rPr>
        <w:t>6.4.A2 Causes</w:t>
      </w:r>
      <w:r w:rsidR="00163DD1" w:rsidRPr="00163DD1">
        <w:rPr>
          <w:b/>
        </w:rPr>
        <w:t xml:space="preserve"> and consequences of lung cancer.</w:t>
      </w:r>
    </w:p>
    <w:p w14:paraId="22562D65" w14:textId="77777777" w:rsidR="00163DD1" w:rsidRPr="00163DD1" w:rsidRDefault="00163DD1" w:rsidP="00163DD1">
      <w:pPr>
        <w:rPr>
          <w:b/>
        </w:rPr>
      </w:pPr>
    </w:p>
    <w:p w14:paraId="1B608B4E" w14:textId="77777777" w:rsidR="00163DD1" w:rsidRDefault="00163DD1" w:rsidP="00163DD1">
      <w:r>
        <w:t>Outline the causes of lung cancer.</w:t>
      </w:r>
    </w:p>
    <w:p w14:paraId="123A0A74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7AFC6E7" w14:textId="77777777" w:rsidR="00163DD1" w:rsidRDefault="00163DD1" w:rsidP="00163DD1"/>
    <w:p w14:paraId="204FD1E2" w14:textId="77777777" w:rsidR="00BA0AA4" w:rsidRDefault="00BA0AA4" w:rsidP="00163DD1"/>
    <w:p w14:paraId="31339728" w14:textId="77777777" w:rsidR="00BA0AA4" w:rsidRDefault="00BA0AA4" w:rsidP="00163DD1"/>
    <w:p w14:paraId="233A9B05" w14:textId="77777777" w:rsidR="00BA0AA4" w:rsidRDefault="00BA0AA4" w:rsidP="00163DD1"/>
    <w:p w14:paraId="5C99C57C" w14:textId="77777777" w:rsidR="00163DD1" w:rsidRDefault="00163DD1" w:rsidP="00163DD1"/>
    <w:p w14:paraId="61CD01E8" w14:textId="77777777" w:rsidR="00163DD1" w:rsidRDefault="00163DD1" w:rsidP="00163DD1">
      <w:r>
        <w:t>List symptoms of lung cancer.​</w:t>
      </w:r>
    </w:p>
    <w:p w14:paraId="6962DD3E" w14:textId="77777777" w:rsidR="00163DD1" w:rsidRDefault="00163DD1" w:rsidP="00163DD1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10CE83FE" w14:textId="77777777" w:rsidR="00163DD1" w:rsidRDefault="00163DD1" w:rsidP="00163DD1"/>
    <w:p w14:paraId="6CF40B50" w14:textId="77777777" w:rsidR="00163DD1" w:rsidRDefault="00163DD1" w:rsidP="00163DD1"/>
    <w:p w14:paraId="1A59DF38" w14:textId="77777777" w:rsidR="00BA0AA4" w:rsidRDefault="00BA0AA4" w:rsidP="00163DD1"/>
    <w:p w14:paraId="04D51701" w14:textId="77777777" w:rsidR="00BA0AA4" w:rsidRDefault="00BA0AA4" w:rsidP="00163DD1"/>
    <w:p w14:paraId="7DE0228E" w14:textId="77777777" w:rsidR="00BA0AA4" w:rsidRDefault="00BA0AA4" w:rsidP="00163DD1"/>
    <w:p w14:paraId="5F183875" w14:textId="77777777" w:rsidR="00163DD1" w:rsidRDefault="00163DD1" w:rsidP="00163DD1"/>
    <w:p w14:paraId="10CF0191" w14:textId="362CD783" w:rsidR="00163DD1" w:rsidRDefault="00BA0AA4" w:rsidP="00163DD1">
      <w:pPr>
        <w:rPr>
          <w:b/>
        </w:rPr>
      </w:pPr>
      <w:r w:rsidRPr="00163DD1">
        <w:rPr>
          <w:b/>
        </w:rPr>
        <w:t>6.4.A3 Causes</w:t>
      </w:r>
      <w:r w:rsidR="00163DD1" w:rsidRPr="00163DD1">
        <w:rPr>
          <w:b/>
        </w:rPr>
        <w:t xml:space="preserve"> and consequences of emphysema.</w:t>
      </w:r>
    </w:p>
    <w:p w14:paraId="3F3AC642" w14:textId="77777777" w:rsidR="00163DD1" w:rsidRPr="00163DD1" w:rsidRDefault="00163DD1" w:rsidP="00163DD1">
      <w:pPr>
        <w:rPr>
          <w:b/>
        </w:rPr>
      </w:pPr>
    </w:p>
    <w:p w14:paraId="707BDACF" w14:textId="77777777" w:rsidR="00163DD1" w:rsidRDefault="00163DD1" w:rsidP="00163DD1">
      <w:r>
        <w:t>Outline the causes of emphysema.</w:t>
      </w:r>
    </w:p>
    <w:p w14:paraId="3A5B2272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5453F49" w14:textId="77777777" w:rsidR="00163DD1" w:rsidRDefault="00163DD1" w:rsidP="00163DD1"/>
    <w:p w14:paraId="4FE5B4EF" w14:textId="77777777" w:rsidR="00163DD1" w:rsidRDefault="00163DD1" w:rsidP="00163DD1"/>
    <w:p w14:paraId="71548A10" w14:textId="77777777" w:rsidR="00BA0AA4" w:rsidRDefault="00BA0AA4" w:rsidP="00163DD1"/>
    <w:p w14:paraId="534180F8" w14:textId="77777777" w:rsidR="00BA0AA4" w:rsidRDefault="00BA0AA4" w:rsidP="00163DD1"/>
    <w:p w14:paraId="12FD9F5C" w14:textId="77777777" w:rsidR="00BA0AA4" w:rsidRDefault="00BA0AA4" w:rsidP="00163DD1"/>
    <w:p w14:paraId="26D74A2A" w14:textId="77777777" w:rsidR="00BA0AA4" w:rsidRDefault="00BA0AA4" w:rsidP="00163DD1"/>
    <w:p w14:paraId="2C44FA83" w14:textId="77777777" w:rsidR="00BA0AA4" w:rsidRDefault="00BA0AA4" w:rsidP="00163DD1"/>
    <w:p w14:paraId="6D4B317A" w14:textId="77777777" w:rsidR="00BA0AA4" w:rsidRDefault="00BA0AA4" w:rsidP="00163DD1"/>
    <w:p w14:paraId="5A862DCF" w14:textId="77777777" w:rsidR="00163DD1" w:rsidRDefault="00163DD1" w:rsidP="00163DD1">
      <w:r>
        <w:t>State the symptoms of emphysema.</w:t>
      </w:r>
    </w:p>
    <w:p w14:paraId="0CD1E0F6" w14:textId="6AB0067F" w:rsidR="00163DD1" w:rsidRDefault="00163DD1" w:rsidP="00163DD1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DF61AC3" w14:textId="77777777" w:rsidR="00163DD1" w:rsidRDefault="00163DD1" w:rsidP="00163DD1"/>
    <w:p w14:paraId="78B616DE" w14:textId="77777777" w:rsidR="00BA0AA4" w:rsidRDefault="00BA0AA4" w:rsidP="00163DD1"/>
    <w:p w14:paraId="7C984518" w14:textId="77777777" w:rsidR="00BA0AA4" w:rsidRDefault="00BA0AA4" w:rsidP="00163DD1"/>
    <w:p w14:paraId="789FB30F" w14:textId="77777777" w:rsidR="00BA0AA4" w:rsidRDefault="00BA0AA4" w:rsidP="00163DD1"/>
    <w:p w14:paraId="68984CB7" w14:textId="77777777" w:rsidR="00163DD1" w:rsidRDefault="00163DD1" w:rsidP="00163DD1">
      <w:r>
        <w:t>Outline reasons why gas exchange and ventilation are less effective in people with emphysema.</w:t>
      </w:r>
    </w:p>
    <w:p w14:paraId="28804B9C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CE1722B" w14:textId="77777777" w:rsidR="00163DD1" w:rsidRDefault="00163DD1" w:rsidP="00163DD1"/>
    <w:p w14:paraId="68A54CCD" w14:textId="77777777" w:rsidR="00163DD1" w:rsidRDefault="00163DD1" w:rsidP="00163DD1"/>
    <w:p w14:paraId="21A544B5" w14:textId="77777777" w:rsidR="00BA0AA4" w:rsidRDefault="00BA0AA4" w:rsidP="00163DD1"/>
    <w:p w14:paraId="5C4989C7" w14:textId="77777777" w:rsidR="00BA0AA4" w:rsidRDefault="00BA0AA4" w:rsidP="00163DD1"/>
    <w:p w14:paraId="0C376FB6" w14:textId="77777777" w:rsidR="00BA0AA4" w:rsidRDefault="00BA0AA4" w:rsidP="00163DD1"/>
    <w:p w14:paraId="35C4059D" w14:textId="77777777" w:rsidR="00163DD1" w:rsidRDefault="00163DD1" w:rsidP="00163DD1">
      <w:r>
        <w:t>List treatment options for people with emphysema.</w:t>
      </w:r>
    </w:p>
    <w:p w14:paraId="5FD14353" w14:textId="77777777" w:rsidR="00163DD1" w:rsidRDefault="00163DD1" w:rsidP="00163DD1">
      <w:r>
        <w:t>(</w:t>
      </w:r>
      <w:r w:rsidRPr="00625993">
        <w:rPr>
          <w:b/>
        </w:rPr>
        <w:t>List</w:t>
      </w:r>
      <w:r w:rsidRPr="00625993">
        <w:t xml:space="preserve"> Give a sequence of brief answers with no explanation.</w:t>
      </w:r>
      <w:r>
        <w:t>)</w:t>
      </w:r>
    </w:p>
    <w:p w14:paraId="7A10AE1A" w14:textId="77777777" w:rsidR="00163DD1" w:rsidRDefault="00163DD1" w:rsidP="00163DD1"/>
    <w:p w14:paraId="4B8C48CA" w14:textId="77777777" w:rsidR="00163DD1" w:rsidRDefault="00163DD1" w:rsidP="00163DD1"/>
    <w:p w14:paraId="45C5597B" w14:textId="77777777" w:rsidR="00BA0AA4" w:rsidRDefault="00BA0AA4" w:rsidP="00163DD1"/>
    <w:p w14:paraId="3F069EA6" w14:textId="77777777" w:rsidR="00BA0AA4" w:rsidRDefault="00BA0AA4" w:rsidP="00163DD1"/>
    <w:p w14:paraId="7C010D69" w14:textId="77777777" w:rsidR="00BA0AA4" w:rsidRDefault="00BA0AA4" w:rsidP="00163DD1"/>
    <w:p w14:paraId="4CD49F14" w14:textId="77777777" w:rsidR="00163DD1" w:rsidRDefault="00163DD1" w:rsidP="00163DD1"/>
    <w:p w14:paraId="3C18188D" w14:textId="0B49B243" w:rsidR="00163DD1" w:rsidRDefault="00BA0AA4" w:rsidP="00163DD1">
      <w:pPr>
        <w:rPr>
          <w:b/>
        </w:rPr>
      </w:pPr>
      <w:proofErr w:type="gramStart"/>
      <w:r w:rsidRPr="00163DD1">
        <w:rPr>
          <w:b/>
        </w:rPr>
        <w:t>6.4.S1 Monitoring</w:t>
      </w:r>
      <w:r w:rsidR="00163DD1" w:rsidRPr="00163DD1">
        <w:rPr>
          <w:b/>
        </w:rPr>
        <w:t xml:space="preserve"> of ventilation in humans at rest and after mild and vigorous exercise.</w:t>
      </w:r>
      <w:proofErr w:type="gramEnd"/>
      <w:r w:rsidR="00163DD1" w:rsidRPr="00163DD1">
        <w:rPr>
          <w:b/>
        </w:rPr>
        <w:t xml:space="preserve"> (Practical 6)</w:t>
      </w:r>
    </w:p>
    <w:p w14:paraId="13E79896" w14:textId="77777777" w:rsidR="00163DD1" w:rsidRPr="00163DD1" w:rsidRDefault="00163DD1" w:rsidP="00163DD1">
      <w:pPr>
        <w:rPr>
          <w:b/>
        </w:rPr>
      </w:pPr>
    </w:p>
    <w:p w14:paraId="03729BC3" w14:textId="77777777" w:rsidR="00163DD1" w:rsidRDefault="00163DD1" w:rsidP="00163DD1">
      <w:r>
        <w:t>Identify the manipulated and responding variables in a test of the effect of exercise on ventilation.</w:t>
      </w:r>
    </w:p>
    <w:p w14:paraId="5FA62D96" w14:textId="511DB7A8" w:rsidR="00163DD1" w:rsidRDefault="00163DD1" w:rsidP="00163DD1">
      <w:r>
        <w:t>(</w:t>
      </w:r>
      <w:r w:rsidRPr="00163DD1">
        <w:rPr>
          <w:b/>
        </w:rPr>
        <w:t>Identify</w:t>
      </w:r>
      <w:r>
        <w:t xml:space="preserve"> Provide an answer from a number of possibilities. Recognize and state briefly a distinguishing factor or feature.)</w:t>
      </w:r>
    </w:p>
    <w:p w14:paraId="254871A2" w14:textId="77777777" w:rsidR="00BA0AA4" w:rsidRDefault="00BA0AA4" w:rsidP="00163DD1"/>
    <w:p w14:paraId="673C1DA7" w14:textId="77777777" w:rsidR="00BA0AA4" w:rsidRDefault="00BA0AA4" w:rsidP="00163DD1"/>
    <w:p w14:paraId="084A8CA7" w14:textId="77777777" w:rsidR="00BA0AA4" w:rsidRDefault="00BA0AA4" w:rsidP="00163DD1"/>
    <w:p w14:paraId="36D56F8F" w14:textId="77777777" w:rsidR="00163DD1" w:rsidRDefault="00163DD1" w:rsidP="00163DD1"/>
    <w:p w14:paraId="5ECE46B4" w14:textId="77777777" w:rsidR="00163DD1" w:rsidRDefault="00163DD1" w:rsidP="00163DD1">
      <w:r>
        <w:t>Outline techniques for measuring ventilation rate or lung tidal volume.</w:t>
      </w:r>
    </w:p>
    <w:p w14:paraId="12FEE933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844F62F" w14:textId="77777777" w:rsidR="00163DD1" w:rsidRDefault="00163DD1" w:rsidP="00163DD1"/>
    <w:p w14:paraId="2F02953F" w14:textId="77777777" w:rsidR="00BA0AA4" w:rsidRDefault="00BA0AA4" w:rsidP="00163DD1"/>
    <w:p w14:paraId="11245CAB" w14:textId="77777777" w:rsidR="00BA0AA4" w:rsidRDefault="00BA0AA4" w:rsidP="00163DD1"/>
    <w:p w14:paraId="3B03CA3D" w14:textId="77777777" w:rsidR="00BA0AA4" w:rsidRDefault="00BA0AA4" w:rsidP="00163DD1"/>
    <w:p w14:paraId="3AD831E5" w14:textId="77777777" w:rsidR="00163DD1" w:rsidRDefault="00163DD1" w:rsidP="00163DD1"/>
    <w:p w14:paraId="35259C36" w14:textId="77777777" w:rsidR="00163DD1" w:rsidRDefault="00163DD1" w:rsidP="00163DD1"/>
    <w:p w14:paraId="2A7B5071" w14:textId="0B6FAD7B" w:rsidR="00163DD1" w:rsidRDefault="00BA0AA4" w:rsidP="00163DD1">
      <w:pPr>
        <w:rPr>
          <w:b/>
        </w:rPr>
      </w:pPr>
      <w:r w:rsidRPr="00163DD1">
        <w:rPr>
          <w:b/>
        </w:rPr>
        <w:t>6.4.NOS Obtain</w:t>
      </w:r>
      <w:r w:rsidR="00163DD1" w:rsidRPr="00163DD1">
        <w:rPr>
          <w:b/>
        </w:rPr>
        <w:t xml:space="preserve"> evidence for theories- epidemiological studies </w:t>
      </w:r>
      <w:proofErr w:type="gramStart"/>
      <w:r w:rsidR="00163DD1" w:rsidRPr="00163DD1">
        <w:rPr>
          <w:b/>
        </w:rPr>
        <w:t>have</w:t>
      </w:r>
      <w:proofErr w:type="gramEnd"/>
      <w:r w:rsidR="00163DD1" w:rsidRPr="00163DD1">
        <w:rPr>
          <w:b/>
        </w:rPr>
        <w:t xml:space="preserve"> contributed to our understanding of the causes of the lung cancer.</w:t>
      </w:r>
    </w:p>
    <w:p w14:paraId="7EE6A698" w14:textId="77777777" w:rsidR="00163DD1" w:rsidRPr="00163DD1" w:rsidRDefault="00163DD1" w:rsidP="00163DD1">
      <w:pPr>
        <w:rPr>
          <w:b/>
        </w:rPr>
      </w:pPr>
    </w:p>
    <w:p w14:paraId="57C9CBDA" w14:textId="77777777" w:rsidR="00163DD1" w:rsidRDefault="00163DD1" w:rsidP="00163DD1">
      <w:r>
        <w:t>Define epidemiology.</w:t>
      </w:r>
    </w:p>
    <w:p w14:paraId="0DBE711C" w14:textId="77777777" w:rsidR="00163DD1" w:rsidRDefault="00163DD1" w:rsidP="00163DD1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517EEFB2" w14:textId="77777777" w:rsidR="00163DD1" w:rsidRDefault="00163DD1" w:rsidP="00163DD1"/>
    <w:p w14:paraId="739E4B00" w14:textId="77777777" w:rsidR="00163DD1" w:rsidRDefault="00163DD1" w:rsidP="00163DD1">
      <w:r>
        <w:t>Outline how epidemiological studies contributed to understanding the association between smoking and lung cancer</w:t>
      </w:r>
    </w:p>
    <w:p w14:paraId="27A2D881" w14:textId="77777777" w:rsidR="00163DD1" w:rsidRDefault="00163DD1" w:rsidP="00163DD1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D589851" w14:textId="77777777" w:rsidR="00163DD1" w:rsidRDefault="00163DD1" w:rsidP="00163DD1"/>
    <w:p w14:paraId="59B2D68E" w14:textId="7B82F1B5" w:rsidR="00097580" w:rsidRDefault="00097580" w:rsidP="003755FF"/>
    <w:p w14:paraId="119F8588" w14:textId="77777777" w:rsidR="00B77FA1" w:rsidRDefault="00B77FA1" w:rsidP="003755FF"/>
    <w:p w14:paraId="2FD26582" w14:textId="77777777" w:rsidR="00B77FA1" w:rsidRDefault="00B77FA1" w:rsidP="003755FF"/>
    <w:p w14:paraId="358D016C" w14:textId="77777777" w:rsidR="00B77FA1" w:rsidRDefault="00B77FA1" w:rsidP="003755FF"/>
    <w:p w14:paraId="7D7C53DD" w14:textId="77777777" w:rsidR="00B77FA1" w:rsidRDefault="00B77FA1" w:rsidP="003755FF"/>
    <w:p w14:paraId="25AA3801" w14:textId="77777777" w:rsidR="00B77FA1" w:rsidRDefault="00B77FA1" w:rsidP="003755FF"/>
    <w:p w14:paraId="0E333570" w14:textId="77777777" w:rsidR="00B77FA1" w:rsidRDefault="00B77FA1" w:rsidP="003755FF"/>
    <w:p w14:paraId="5D95D091" w14:textId="77777777" w:rsidR="00B77FA1" w:rsidRDefault="00B77FA1" w:rsidP="003755FF"/>
    <w:p w14:paraId="576F446F" w14:textId="77777777" w:rsidR="00B77FA1" w:rsidRDefault="00B77FA1" w:rsidP="003755FF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5D1F3A50" w14:textId="075015B5" w:rsidR="00B77FA1" w:rsidRDefault="00B77FA1" w:rsidP="00B77FA1">
      <w:r>
        <w:t>R</w:t>
      </w:r>
      <w:r>
        <w:t>espiratory</w:t>
      </w:r>
    </w:p>
    <w:p w14:paraId="05D540C6" w14:textId="77777777" w:rsidR="00B77FA1" w:rsidRDefault="00B77FA1" w:rsidP="00B77FA1"/>
    <w:p w14:paraId="120CFF9C" w14:textId="7C121980" w:rsidR="00B77FA1" w:rsidRDefault="00B77FA1" w:rsidP="00B77FA1">
      <w:r>
        <w:t>R</w:t>
      </w:r>
      <w:r>
        <w:t>espiration</w:t>
      </w:r>
    </w:p>
    <w:p w14:paraId="265D810B" w14:textId="77777777" w:rsidR="00B77FA1" w:rsidRDefault="00B77FA1" w:rsidP="00B77FA1"/>
    <w:p w14:paraId="17B6B068" w14:textId="5AA7747F" w:rsidR="00B77FA1" w:rsidRDefault="00B77FA1" w:rsidP="00B77FA1">
      <w:r>
        <w:t>D</w:t>
      </w:r>
      <w:r>
        <w:t>iaphragm</w:t>
      </w:r>
    </w:p>
    <w:p w14:paraId="5D692B6D" w14:textId="77777777" w:rsidR="00B77FA1" w:rsidRDefault="00B77FA1" w:rsidP="00B77FA1"/>
    <w:p w14:paraId="569A4A1D" w14:textId="4313FC54" w:rsidR="00B77FA1" w:rsidRDefault="00B77FA1" w:rsidP="00B77FA1">
      <w:r>
        <w:t>P</w:t>
      </w:r>
      <w:r>
        <w:t>harynx</w:t>
      </w:r>
    </w:p>
    <w:p w14:paraId="652D164F" w14:textId="77777777" w:rsidR="00B77FA1" w:rsidRDefault="00B77FA1" w:rsidP="00B77FA1"/>
    <w:p w14:paraId="781A2D8C" w14:textId="496F0F21" w:rsidR="00B77FA1" w:rsidRDefault="00B77FA1" w:rsidP="00B77FA1">
      <w:r>
        <w:t>A</w:t>
      </w:r>
      <w:r>
        <w:t>lveoli</w:t>
      </w:r>
    </w:p>
    <w:p w14:paraId="70C3F5AF" w14:textId="77777777" w:rsidR="00B77FA1" w:rsidRDefault="00B77FA1" w:rsidP="00B77FA1"/>
    <w:p w14:paraId="1F524D18" w14:textId="28B876C8" w:rsidR="00B77FA1" w:rsidRDefault="00B77FA1" w:rsidP="00B77FA1">
      <w:r>
        <w:t>I</w:t>
      </w:r>
      <w:r>
        <w:t>nhalation</w:t>
      </w:r>
    </w:p>
    <w:p w14:paraId="44A43F34" w14:textId="77777777" w:rsidR="00B77FA1" w:rsidRDefault="00B77FA1" w:rsidP="00B77FA1"/>
    <w:p w14:paraId="336467AA" w14:textId="77777777" w:rsidR="00B77FA1" w:rsidRDefault="00B77FA1" w:rsidP="00B77FA1">
      <w:r>
        <w:t>​</w:t>
      </w:r>
      <w:proofErr w:type="gramStart"/>
      <w:r>
        <w:t>gas</w:t>
      </w:r>
      <w:proofErr w:type="gramEnd"/>
      <w:r>
        <w:t xml:space="preserve"> volume</w:t>
      </w:r>
    </w:p>
    <w:p w14:paraId="47B1A6E8" w14:textId="77777777" w:rsidR="00B77FA1" w:rsidRDefault="00B77FA1" w:rsidP="00B77FA1"/>
    <w:p w14:paraId="2DE9A559" w14:textId="77777777" w:rsidR="00B77FA1" w:rsidRDefault="00B77FA1" w:rsidP="00B77FA1">
      <w:r>
        <w:t>​</w:t>
      </w:r>
      <w:proofErr w:type="gramStart"/>
      <w:r>
        <w:t>antagonistic</w:t>
      </w:r>
      <w:proofErr w:type="gramEnd"/>
      <w:r>
        <w:t xml:space="preserve"> muscle </w:t>
      </w:r>
    </w:p>
    <w:p w14:paraId="055CDA5E" w14:textId="77777777" w:rsidR="00B77FA1" w:rsidRDefault="00B77FA1" w:rsidP="00B77FA1"/>
    <w:p w14:paraId="777910D5" w14:textId="77777777" w:rsidR="00B77FA1" w:rsidRDefault="00B77FA1" w:rsidP="00B77FA1">
      <w:proofErr w:type="gramStart"/>
      <w:r>
        <w:t>carbon</w:t>
      </w:r>
      <w:proofErr w:type="gramEnd"/>
      <w:r>
        <w:t xml:space="preserve"> dioxide</w:t>
      </w:r>
    </w:p>
    <w:p w14:paraId="5631F195" w14:textId="77777777" w:rsidR="00B77FA1" w:rsidRDefault="00B77FA1" w:rsidP="00B77FA1"/>
    <w:p w14:paraId="7A87C2D9" w14:textId="77777777" w:rsidR="00B77FA1" w:rsidRDefault="00B77FA1" w:rsidP="00B77FA1">
      <w:proofErr w:type="gramStart"/>
      <w:r>
        <w:t>diffusion</w:t>
      </w:r>
      <w:proofErr w:type="gramEnd"/>
    </w:p>
    <w:p w14:paraId="550DCC20" w14:textId="77777777" w:rsidR="00B77FA1" w:rsidRDefault="00B77FA1" w:rsidP="00B77FA1"/>
    <w:p w14:paraId="454AE842" w14:textId="77777777" w:rsidR="00B77FA1" w:rsidRDefault="00B77FA1" w:rsidP="00B77FA1">
      <w:proofErr w:type="gramStart"/>
      <w:r>
        <w:t>intercostal</w:t>
      </w:r>
      <w:proofErr w:type="gramEnd"/>
      <w:r>
        <w:t xml:space="preserve"> muscles</w:t>
      </w:r>
    </w:p>
    <w:p w14:paraId="0D5CD027" w14:textId="77777777" w:rsidR="00B77FA1" w:rsidRDefault="00B77FA1" w:rsidP="00B77FA1"/>
    <w:p w14:paraId="65BCF554" w14:textId="77777777" w:rsidR="00B77FA1" w:rsidRDefault="00B77FA1" w:rsidP="00B77FA1">
      <w:proofErr w:type="gramStart"/>
      <w:r>
        <w:t>larynx</w:t>
      </w:r>
      <w:proofErr w:type="gramEnd"/>
    </w:p>
    <w:p w14:paraId="3CAA2A8E" w14:textId="77777777" w:rsidR="00B77FA1" w:rsidRDefault="00B77FA1" w:rsidP="00B77FA1"/>
    <w:p w14:paraId="1D1C910D" w14:textId="77777777" w:rsidR="00B77FA1" w:rsidRDefault="00B77FA1" w:rsidP="00B77FA1">
      <w:proofErr w:type="gramStart"/>
      <w:r>
        <w:t>lung</w:t>
      </w:r>
      <w:proofErr w:type="gramEnd"/>
      <w:r>
        <w:t xml:space="preserve"> capacity</w:t>
      </w:r>
    </w:p>
    <w:p w14:paraId="672F60E0" w14:textId="77777777" w:rsidR="00B77FA1" w:rsidRDefault="00B77FA1" w:rsidP="00B77FA1"/>
    <w:p w14:paraId="6BF56B06" w14:textId="77777777" w:rsidR="00B77FA1" w:rsidRDefault="00B77FA1" w:rsidP="00B77FA1">
      <w:proofErr w:type="gramStart"/>
      <w:r>
        <w:t>type</w:t>
      </w:r>
      <w:proofErr w:type="gramEnd"/>
      <w:r>
        <w:t xml:space="preserve"> I </w:t>
      </w:r>
      <w:proofErr w:type="spellStart"/>
      <w:r>
        <w:t>pneumocytes</w:t>
      </w:r>
      <w:proofErr w:type="spellEnd"/>
    </w:p>
    <w:p w14:paraId="1FA462AB" w14:textId="77777777" w:rsidR="00B77FA1" w:rsidRDefault="00B77FA1" w:rsidP="00B77FA1"/>
    <w:p w14:paraId="4117B413" w14:textId="77777777" w:rsidR="00B77FA1" w:rsidRDefault="00B77FA1" w:rsidP="00B77FA1">
      <w:proofErr w:type="gramStart"/>
      <w:r>
        <w:t>gas</w:t>
      </w:r>
      <w:proofErr w:type="gramEnd"/>
      <w:r>
        <w:t xml:space="preserve"> pressure</w:t>
      </w:r>
    </w:p>
    <w:p w14:paraId="006A062D" w14:textId="77777777" w:rsidR="00B77FA1" w:rsidRDefault="00B77FA1" w:rsidP="00B77FA1"/>
    <w:p w14:paraId="45641026" w14:textId="77777777" w:rsidR="00B77FA1" w:rsidRDefault="00B77FA1" w:rsidP="00B77FA1">
      <w:proofErr w:type="gramStart"/>
      <w:r>
        <w:t>lung</w:t>
      </w:r>
      <w:proofErr w:type="gramEnd"/>
      <w:r>
        <w:t xml:space="preserve"> cancer</w:t>
      </w:r>
    </w:p>
    <w:p w14:paraId="7E7BADD5" w14:textId="77777777" w:rsidR="00B77FA1" w:rsidRDefault="00B77FA1" w:rsidP="00B77FA1"/>
    <w:p w14:paraId="2ACC5414" w14:textId="77777777" w:rsidR="00B77FA1" w:rsidRDefault="00B77FA1" w:rsidP="00B77FA1">
      <w:proofErr w:type="gramStart"/>
      <w:r>
        <w:t>oxygen</w:t>
      </w:r>
      <w:proofErr w:type="gramEnd"/>
    </w:p>
    <w:p w14:paraId="69C8BB24" w14:textId="77777777" w:rsidR="00B77FA1" w:rsidRDefault="00B77FA1" w:rsidP="00B77FA1"/>
    <w:p w14:paraId="7BC247AC" w14:textId="77777777" w:rsidR="00B77FA1" w:rsidRDefault="00B77FA1" w:rsidP="00B77FA1">
      <w:r>
        <w:t>ATP</w:t>
      </w:r>
    </w:p>
    <w:p w14:paraId="54C0388E" w14:textId="77777777" w:rsidR="00B77FA1" w:rsidRDefault="00B77FA1" w:rsidP="00B77FA1"/>
    <w:p w14:paraId="67448B77" w14:textId="77777777" w:rsidR="00B77FA1" w:rsidRDefault="00B77FA1" w:rsidP="00B77FA1">
      <w:proofErr w:type="gramStart"/>
      <w:r>
        <w:t>abdominal</w:t>
      </w:r>
      <w:proofErr w:type="gramEnd"/>
      <w:r>
        <w:t xml:space="preserve"> muscles</w:t>
      </w:r>
    </w:p>
    <w:p w14:paraId="6D468FAD" w14:textId="77777777" w:rsidR="00B77FA1" w:rsidRDefault="00B77FA1" w:rsidP="00B77FA1"/>
    <w:p w14:paraId="4BA74958" w14:textId="77777777" w:rsidR="00B77FA1" w:rsidRDefault="00B77FA1" w:rsidP="00B77FA1">
      <w:proofErr w:type="gramStart"/>
      <w:r>
        <w:t>trachea</w:t>
      </w:r>
      <w:proofErr w:type="gramEnd"/>
    </w:p>
    <w:p w14:paraId="4702D5DC" w14:textId="77777777" w:rsidR="00B77FA1" w:rsidRDefault="00B77FA1" w:rsidP="00B77FA1"/>
    <w:p w14:paraId="6BB58B22" w14:textId="77777777" w:rsidR="00B77FA1" w:rsidRDefault="00B77FA1" w:rsidP="00B77FA1">
      <w:proofErr w:type="gramStart"/>
      <w:r>
        <w:t>air</w:t>
      </w:r>
      <w:proofErr w:type="gramEnd"/>
      <w:r>
        <w:t xml:space="preserve"> inhaled</w:t>
      </w:r>
    </w:p>
    <w:p w14:paraId="52D3360F" w14:textId="77777777" w:rsidR="00B77FA1" w:rsidRDefault="00B77FA1" w:rsidP="00B77FA1"/>
    <w:p w14:paraId="2EA79336" w14:textId="77777777" w:rsidR="00B77FA1" w:rsidRDefault="00B77FA1" w:rsidP="00B77FA1">
      <w:proofErr w:type="gramStart"/>
      <w:r>
        <w:t>type</w:t>
      </w:r>
      <w:proofErr w:type="gramEnd"/>
      <w:r>
        <w:t xml:space="preserve"> II ​</w:t>
      </w:r>
      <w:proofErr w:type="spellStart"/>
      <w:r>
        <w:t>pneumocytes</w:t>
      </w:r>
      <w:proofErr w:type="spellEnd"/>
    </w:p>
    <w:p w14:paraId="62A13688" w14:textId="77777777" w:rsidR="00B77FA1" w:rsidRDefault="00B77FA1" w:rsidP="00B77FA1">
      <w:bookmarkStart w:id="0" w:name="_GoBack"/>
      <w:bookmarkEnd w:id="0"/>
    </w:p>
    <w:p w14:paraId="6DC73BD5" w14:textId="77777777" w:rsidR="00B77FA1" w:rsidRDefault="00B77FA1" w:rsidP="00B77FA1">
      <w:r>
        <w:t>​</w:t>
      </w:r>
      <w:proofErr w:type="gramStart"/>
      <w:r>
        <w:t>inspiration</w:t>
      </w:r>
      <w:proofErr w:type="gramEnd"/>
    </w:p>
    <w:p w14:paraId="0BCDAED3" w14:textId="77777777" w:rsidR="00B77FA1" w:rsidRDefault="00B77FA1" w:rsidP="00B77FA1"/>
    <w:p w14:paraId="0F4F4395" w14:textId="77777777" w:rsidR="00B77FA1" w:rsidRDefault="00B77FA1" w:rsidP="00B77FA1">
      <w:proofErr w:type="gramStart"/>
      <w:r>
        <w:t>abdominal</w:t>
      </w:r>
      <w:proofErr w:type="gramEnd"/>
      <w:r>
        <w:t xml:space="preserve"> muscles</w:t>
      </w:r>
    </w:p>
    <w:p w14:paraId="6CB8922B" w14:textId="77777777" w:rsidR="00B77FA1" w:rsidRDefault="00B77FA1" w:rsidP="00B77FA1"/>
    <w:p w14:paraId="6EE05F80" w14:textId="77777777" w:rsidR="00B77FA1" w:rsidRDefault="00B77FA1" w:rsidP="00B77FA1">
      <w:proofErr w:type="gramStart"/>
      <w:r>
        <w:t>gas</w:t>
      </w:r>
      <w:proofErr w:type="gramEnd"/>
      <w:r>
        <w:t xml:space="preserve"> exchange</w:t>
      </w:r>
    </w:p>
    <w:p w14:paraId="7FCC5A54" w14:textId="77777777" w:rsidR="00B77FA1" w:rsidRDefault="00B77FA1" w:rsidP="00B77FA1"/>
    <w:p w14:paraId="30BCB06E" w14:textId="77777777" w:rsidR="00B77FA1" w:rsidRDefault="00B77FA1" w:rsidP="00B77FA1">
      <w:proofErr w:type="gramStart"/>
      <w:r>
        <w:t>energy</w:t>
      </w:r>
      <w:proofErr w:type="gramEnd"/>
    </w:p>
    <w:p w14:paraId="5DB23922" w14:textId="77777777" w:rsidR="00B77FA1" w:rsidRDefault="00B77FA1" w:rsidP="00B77FA1"/>
    <w:p w14:paraId="51C93A69" w14:textId="77777777" w:rsidR="00B77FA1" w:rsidRDefault="00B77FA1" w:rsidP="00B77FA1">
      <w:proofErr w:type="gramStart"/>
      <w:r>
        <w:t>concentration</w:t>
      </w:r>
      <w:proofErr w:type="gramEnd"/>
    </w:p>
    <w:p w14:paraId="1946A77E" w14:textId="77777777" w:rsidR="00B77FA1" w:rsidRDefault="00B77FA1" w:rsidP="00B77FA1"/>
    <w:p w14:paraId="2FD2AECE" w14:textId="77777777" w:rsidR="00B77FA1" w:rsidRDefault="00B77FA1" w:rsidP="00B77FA1">
      <w:proofErr w:type="gramStart"/>
      <w:r>
        <w:t>bronchi</w:t>
      </w:r>
      <w:proofErr w:type="gramEnd"/>
    </w:p>
    <w:p w14:paraId="469453F5" w14:textId="77777777" w:rsidR="00B77FA1" w:rsidRDefault="00B77FA1" w:rsidP="00B77FA1"/>
    <w:p w14:paraId="4088D473" w14:textId="77777777" w:rsidR="00B77FA1" w:rsidRDefault="00B77FA1" w:rsidP="00B77FA1">
      <w:proofErr w:type="gramStart"/>
      <w:r>
        <w:t>thoracic</w:t>
      </w:r>
      <w:proofErr w:type="gramEnd"/>
      <w:r>
        <w:t xml:space="preserve"> cavity</w:t>
      </w:r>
    </w:p>
    <w:p w14:paraId="4365A6E9" w14:textId="77777777" w:rsidR="00B77FA1" w:rsidRDefault="00B77FA1" w:rsidP="00B77FA1"/>
    <w:p w14:paraId="5C4B21C8" w14:textId="77777777" w:rsidR="00B77FA1" w:rsidRDefault="00B77FA1" w:rsidP="00B77FA1">
      <w:proofErr w:type="gramStart"/>
      <w:r>
        <w:t>surfactant</w:t>
      </w:r>
      <w:proofErr w:type="gramEnd"/>
      <w:r>
        <w:t xml:space="preserve"> </w:t>
      </w:r>
    </w:p>
    <w:p w14:paraId="2DC1085F" w14:textId="77777777" w:rsidR="00B77FA1" w:rsidRDefault="00B77FA1" w:rsidP="00B77FA1"/>
    <w:p w14:paraId="495BE5F9" w14:textId="77777777" w:rsidR="00B77FA1" w:rsidRDefault="00B77FA1" w:rsidP="00B77FA1">
      <w:proofErr w:type="gramStart"/>
      <w:r>
        <w:t>emphysema</w:t>
      </w:r>
      <w:proofErr w:type="gramEnd"/>
    </w:p>
    <w:p w14:paraId="616AE22D" w14:textId="77777777" w:rsidR="00B77FA1" w:rsidRDefault="00B77FA1" w:rsidP="00B77FA1"/>
    <w:p w14:paraId="65926602" w14:textId="77777777" w:rsidR="00B77FA1" w:rsidRDefault="00B77FA1" w:rsidP="00B77FA1">
      <w:r>
        <w:t>​</w:t>
      </w:r>
      <w:proofErr w:type="gramStart"/>
      <w:r>
        <w:t>lung</w:t>
      </w:r>
      <w:proofErr w:type="gramEnd"/>
      <w:r>
        <w:t xml:space="preserve"> tidal volume</w:t>
      </w:r>
    </w:p>
    <w:p w14:paraId="5C73C4FE" w14:textId="77777777" w:rsidR="00B77FA1" w:rsidRDefault="00B77FA1" w:rsidP="00B77FA1"/>
    <w:p w14:paraId="3C6051CA" w14:textId="77777777" w:rsidR="00B77FA1" w:rsidRDefault="00B77FA1" w:rsidP="00B77FA1">
      <w:proofErr w:type="gramStart"/>
      <w:r>
        <w:t>ventilation</w:t>
      </w:r>
      <w:proofErr w:type="gramEnd"/>
    </w:p>
    <w:p w14:paraId="60592CA6" w14:textId="77777777" w:rsidR="00B77FA1" w:rsidRDefault="00B77FA1" w:rsidP="00B77FA1"/>
    <w:p w14:paraId="562E7DE9" w14:textId="77777777" w:rsidR="00B77FA1" w:rsidRDefault="00B77FA1" w:rsidP="00B77FA1">
      <w:proofErr w:type="gramStart"/>
      <w:r>
        <w:t>aerobic</w:t>
      </w:r>
      <w:proofErr w:type="gramEnd"/>
    </w:p>
    <w:p w14:paraId="5812B71E" w14:textId="77777777" w:rsidR="00B77FA1" w:rsidRDefault="00B77FA1" w:rsidP="00B77FA1"/>
    <w:p w14:paraId="50A13114" w14:textId="77777777" w:rsidR="00B77FA1" w:rsidRDefault="00B77FA1" w:rsidP="00B77FA1">
      <w:proofErr w:type="gramStart"/>
      <w:r>
        <w:t>capillary</w:t>
      </w:r>
      <w:proofErr w:type="gramEnd"/>
      <w:r>
        <w:t xml:space="preserve"> bed</w:t>
      </w:r>
    </w:p>
    <w:p w14:paraId="6107D96E" w14:textId="77777777" w:rsidR="00B77FA1" w:rsidRDefault="00B77FA1" w:rsidP="00B77FA1"/>
    <w:p w14:paraId="52E4B983" w14:textId="77777777" w:rsidR="00B77FA1" w:rsidRDefault="00B77FA1" w:rsidP="00B77FA1">
      <w:proofErr w:type="gramStart"/>
      <w:r>
        <w:t>bronchioles</w:t>
      </w:r>
      <w:proofErr w:type="gramEnd"/>
    </w:p>
    <w:p w14:paraId="052D4182" w14:textId="77777777" w:rsidR="00B77FA1" w:rsidRDefault="00B77FA1" w:rsidP="00B77FA1"/>
    <w:p w14:paraId="2BADA9FD" w14:textId="77777777" w:rsidR="00B77FA1" w:rsidRDefault="00B77FA1" w:rsidP="00B77FA1">
      <w:proofErr w:type="gramStart"/>
      <w:r>
        <w:t>expiration</w:t>
      </w:r>
      <w:proofErr w:type="gramEnd"/>
    </w:p>
    <w:p w14:paraId="3436C4F6" w14:textId="77777777" w:rsidR="00B77FA1" w:rsidRDefault="00B77FA1" w:rsidP="00B77FA1"/>
    <w:p w14:paraId="405F08C1" w14:textId="77777777" w:rsidR="00B77FA1" w:rsidRDefault="00B77FA1" w:rsidP="00B77FA1">
      <w:r>
        <w:t>​</w:t>
      </w:r>
      <w:proofErr w:type="gramStart"/>
      <w:r>
        <w:t>bronchi</w:t>
      </w:r>
      <w:proofErr w:type="gramEnd"/>
    </w:p>
    <w:p w14:paraId="342ED5B4" w14:textId="77777777" w:rsidR="00B77FA1" w:rsidRDefault="00B77FA1" w:rsidP="00B77FA1"/>
    <w:p w14:paraId="18DFB6A6" w14:textId="77777777" w:rsidR="00B77FA1" w:rsidRDefault="00B77FA1" w:rsidP="00B77FA1">
      <w:proofErr w:type="gramStart"/>
      <w:r>
        <w:t>ventilation</w:t>
      </w:r>
      <w:proofErr w:type="gramEnd"/>
      <w:r>
        <w:t xml:space="preserve"> rate </w:t>
      </w:r>
    </w:p>
    <w:p w14:paraId="03C9270C" w14:textId="77777777" w:rsidR="00B77FA1" w:rsidRDefault="00B77FA1" w:rsidP="00B77FA1"/>
    <w:p w14:paraId="5BBD6312" w14:textId="596EAC4F" w:rsidR="00EE456F" w:rsidRDefault="00B77FA1" w:rsidP="00B77FA1">
      <w:r>
        <w:t>​​</w:t>
      </w:r>
      <w:proofErr w:type="gramStart"/>
      <w:r>
        <w:t>epidemiology</w:t>
      </w:r>
      <w:proofErr w:type="gramEnd"/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163DD1"/>
    <w:rsid w:val="001D3FDF"/>
    <w:rsid w:val="002C2B44"/>
    <w:rsid w:val="0030313D"/>
    <w:rsid w:val="00331442"/>
    <w:rsid w:val="00333BBD"/>
    <w:rsid w:val="003755FF"/>
    <w:rsid w:val="0044663D"/>
    <w:rsid w:val="00490618"/>
    <w:rsid w:val="004F27FC"/>
    <w:rsid w:val="005273B2"/>
    <w:rsid w:val="0059121C"/>
    <w:rsid w:val="00625993"/>
    <w:rsid w:val="00677ADC"/>
    <w:rsid w:val="00697C5B"/>
    <w:rsid w:val="007945B5"/>
    <w:rsid w:val="00847DAB"/>
    <w:rsid w:val="00897157"/>
    <w:rsid w:val="00992FE3"/>
    <w:rsid w:val="009C5ABE"/>
    <w:rsid w:val="00B77FA1"/>
    <w:rsid w:val="00B830E4"/>
    <w:rsid w:val="00B908C9"/>
    <w:rsid w:val="00BA0AA4"/>
    <w:rsid w:val="00BA638A"/>
    <w:rsid w:val="00CF59FD"/>
    <w:rsid w:val="00D10DB7"/>
    <w:rsid w:val="00D25228"/>
    <w:rsid w:val="00DC4990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837</Words>
  <Characters>4776</Characters>
  <Application>Microsoft Macintosh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2018-01-24T11:44:00Z</dcterms:created>
  <dcterms:modified xsi:type="dcterms:W3CDTF">2018-01-24T15:07:00Z</dcterms:modified>
</cp:coreProperties>
</file>