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FE75" w14:textId="77777777" w:rsidR="003755FF" w:rsidRPr="003755FF" w:rsidRDefault="003755FF" w:rsidP="00333BBD"/>
    <w:p w14:paraId="13BA6D0F" w14:textId="77777777" w:rsidR="003755FF" w:rsidRDefault="003755FF" w:rsidP="003755FF">
      <w:pPr>
        <w:rPr>
          <w:b/>
          <w:sz w:val="32"/>
          <w:szCs w:val="32"/>
        </w:rPr>
      </w:pPr>
      <w:r w:rsidRPr="003755FF">
        <w:rPr>
          <w:b/>
          <w:sz w:val="32"/>
          <w:szCs w:val="32"/>
        </w:rPr>
        <w:t>Topic 6.1:  Digestion and Absorption</w:t>
      </w:r>
    </w:p>
    <w:p w14:paraId="2EF7D68F" w14:textId="77777777" w:rsidR="003755FF" w:rsidRPr="003755FF" w:rsidRDefault="003755FF" w:rsidP="003755FF">
      <w:pPr>
        <w:rPr>
          <w:b/>
          <w:sz w:val="32"/>
          <w:szCs w:val="32"/>
        </w:rPr>
      </w:pPr>
    </w:p>
    <w:p w14:paraId="71F69F7B" w14:textId="77777777" w:rsidR="003755FF" w:rsidRPr="003755FF" w:rsidRDefault="003755FF" w:rsidP="003755FF">
      <w:pPr>
        <w:rPr>
          <w:b/>
        </w:rPr>
      </w:pPr>
      <w:r w:rsidRPr="003755FF">
        <w:rPr>
          <w:b/>
        </w:rPr>
        <w:t>Essential Idea:  The structure of the wall of the small intestine allows it to move, digest and absorb food.</w:t>
      </w:r>
    </w:p>
    <w:p w14:paraId="74EEEE68" w14:textId="77777777" w:rsidR="003755FF" w:rsidRDefault="003755FF" w:rsidP="003755FF"/>
    <w:p w14:paraId="7A76C405" w14:textId="77777777" w:rsidR="003755FF" w:rsidRDefault="003755FF" w:rsidP="003755FF">
      <w:pPr>
        <w:rPr>
          <w:b/>
        </w:rPr>
      </w:pPr>
      <w:r w:rsidRPr="003755FF">
        <w:rPr>
          <w:b/>
        </w:rPr>
        <w:t>Statements &amp; Objectives:</w:t>
      </w:r>
    </w:p>
    <w:p w14:paraId="0D3D1068" w14:textId="77777777" w:rsidR="003755FF" w:rsidRPr="003755FF" w:rsidRDefault="003755FF" w:rsidP="003755FF">
      <w:pPr>
        <w:rPr>
          <w:b/>
        </w:rPr>
      </w:pPr>
    </w:p>
    <w:p w14:paraId="394AE363" w14:textId="77777777" w:rsidR="003755FF" w:rsidRPr="003755FF" w:rsidRDefault="003755FF" w:rsidP="003755FF">
      <w:pPr>
        <w:rPr>
          <w:b/>
        </w:rPr>
      </w:pPr>
      <w:proofErr w:type="gramStart"/>
      <w:r w:rsidRPr="003755FF">
        <w:rPr>
          <w:b/>
        </w:rPr>
        <w:t>6.1.U1  The</w:t>
      </w:r>
      <w:proofErr w:type="gramEnd"/>
      <w:r w:rsidRPr="003755FF">
        <w:rPr>
          <w:b/>
        </w:rPr>
        <w:t xml:space="preserve"> contraction of circular and longitudinal muscle of the small intestine mixes the food with enzymes and moves it along the gut.</w:t>
      </w:r>
    </w:p>
    <w:p w14:paraId="7AAB2CBC" w14:textId="77777777" w:rsidR="003755FF" w:rsidRPr="003755FF" w:rsidRDefault="003755FF" w:rsidP="003755FF"/>
    <w:p w14:paraId="09021247" w14:textId="77777777" w:rsidR="003755FF" w:rsidRDefault="003755FF" w:rsidP="003755FF">
      <w:r w:rsidRPr="003755FF">
        <w:t>Outline the role of peristalsis in the digestive process.</w:t>
      </w:r>
    </w:p>
    <w:p w14:paraId="0695982A" w14:textId="77777777" w:rsidR="003755FF" w:rsidRDefault="003755FF" w:rsidP="003755FF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0401C97" w14:textId="77777777" w:rsidR="003755FF" w:rsidRDefault="003755FF" w:rsidP="003755FF"/>
    <w:p w14:paraId="13E02907" w14:textId="77777777" w:rsidR="003755FF" w:rsidRPr="003755FF" w:rsidRDefault="003755FF" w:rsidP="003755FF"/>
    <w:p w14:paraId="2F83E1F2" w14:textId="77777777" w:rsidR="003755FF" w:rsidRDefault="003755FF" w:rsidP="003755FF">
      <w:pPr>
        <w:rPr>
          <w:b/>
        </w:rPr>
      </w:pPr>
      <w:proofErr w:type="gramStart"/>
      <w:r w:rsidRPr="003755FF">
        <w:rPr>
          <w:b/>
        </w:rPr>
        <w:t>6.1.U2  The</w:t>
      </w:r>
      <w:proofErr w:type="gramEnd"/>
      <w:r w:rsidRPr="003755FF">
        <w:rPr>
          <w:b/>
        </w:rPr>
        <w:t xml:space="preserve"> pancreas secretes enzymes into the lumen of the small intestine.</w:t>
      </w:r>
    </w:p>
    <w:p w14:paraId="1992A76B" w14:textId="77777777" w:rsidR="003755FF" w:rsidRPr="003755FF" w:rsidRDefault="003755FF" w:rsidP="003755FF">
      <w:pPr>
        <w:rPr>
          <w:b/>
        </w:rPr>
      </w:pPr>
    </w:p>
    <w:p w14:paraId="717FC492" w14:textId="77777777" w:rsidR="003755FF" w:rsidRDefault="003755FF" w:rsidP="003755FF">
      <w:r w:rsidRPr="003755FF">
        <w:t>List the name and substrate of the three major classes of enzymes secreted by the pancreas.</w:t>
      </w:r>
    </w:p>
    <w:p w14:paraId="30282A35" w14:textId="77777777" w:rsidR="003755FF" w:rsidRDefault="003755FF" w:rsidP="003755FF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5A60018B" w14:textId="77777777" w:rsidR="003755FF" w:rsidRDefault="003755FF" w:rsidP="003755FF"/>
    <w:p w14:paraId="2A2D7E5A" w14:textId="77777777" w:rsidR="003755FF" w:rsidRPr="003755FF" w:rsidRDefault="003755FF" w:rsidP="003755FF"/>
    <w:p w14:paraId="4DA51611" w14:textId="77777777" w:rsidR="003755FF" w:rsidRPr="003755FF" w:rsidRDefault="003755FF" w:rsidP="003755FF">
      <w:pPr>
        <w:rPr>
          <w:b/>
        </w:rPr>
      </w:pPr>
      <w:proofErr w:type="gramStart"/>
      <w:r w:rsidRPr="003755FF">
        <w:rPr>
          <w:b/>
        </w:rPr>
        <w:t>6.1.U3  Enzymes</w:t>
      </w:r>
      <w:proofErr w:type="gramEnd"/>
      <w:r w:rsidRPr="003755FF">
        <w:rPr>
          <w:b/>
        </w:rPr>
        <w:t xml:space="preserve"> digest most macromolecules in food into monomers in the small intestine.</w:t>
      </w:r>
    </w:p>
    <w:p w14:paraId="2E550B4D" w14:textId="77777777" w:rsidR="003755FF" w:rsidRPr="003755FF" w:rsidRDefault="003755FF" w:rsidP="003755FF"/>
    <w:p w14:paraId="514C5BEC" w14:textId="77777777" w:rsidR="003755FF" w:rsidRDefault="003755FF" w:rsidP="003755FF">
      <w:r w:rsidRPr="003755FF">
        <w:t>List the name, substrate and product of four pancreatic enzymes that hydrolyze food in the small intestine.</w:t>
      </w:r>
    </w:p>
    <w:p w14:paraId="6F16D7C1" w14:textId="77777777" w:rsidR="003755FF" w:rsidRDefault="003755FF" w:rsidP="003755FF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4F8CFEC6" w14:textId="77777777" w:rsidR="003755FF" w:rsidRPr="003755FF" w:rsidRDefault="003755FF" w:rsidP="003755FF"/>
    <w:p w14:paraId="796F4D17" w14:textId="77777777" w:rsidR="003755FF" w:rsidRDefault="003755FF" w:rsidP="003755FF">
      <w:r w:rsidRPr="003755FF">
        <w:t>List the name, substrate and product of six enzymes produced by gland cells in the small intestine wall.</w:t>
      </w:r>
    </w:p>
    <w:p w14:paraId="7E52F4F9" w14:textId="77777777" w:rsidR="003755FF" w:rsidRDefault="003755FF" w:rsidP="003755FF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3A30D472" w14:textId="77777777" w:rsidR="003755FF" w:rsidRPr="003755FF" w:rsidRDefault="003755FF" w:rsidP="003755FF"/>
    <w:p w14:paraId="3DED5BD3" w14:textId="77777777" w:rsidR="003755FF" w:rsidRDefault="003755FF" w:rsidP="003755FF">
      <w:r w:rsidRPr="003755FF">
        <w:t>Describe why enzymes produced by gland cells in the small intestine wall often remain immobilized in the cell membrane.</w:t>
      </w:r>
    </w:p>
    <w:p w14:paraId="31405662" w14:textId="77777777" w:rsidR="003755FF" w:rsidRDefault="003755FF" w:rsidP="003755FF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DD72201" w14:textId="77777777" w:rsidR="003755FF" w:rsidRDefault="003755FF" w:rsidP="003755FF"/>
    <w:p w14:paraId="0F9F6331" w14:textId="77777777" w:rsidR="003755FF" w:rsidRPr="003755FF" w:rsidRDefault="003755FF" w:rsidP="003755FF"/>
    <w:p w14:paraId="55E879DA" w14:textId="77777777" w:rsidR="003755FF" w:rsidRDefault="003755FF" w:rsidP="003755FF">
      <w:pPr>
        <w:rPr>
          <w:b/>
        </w:rPr>
      </w:pPr>
      <w:proofErr w:type="gramStart"/>
      <w:r w:rsidRPr="003755FF">
        <w:rPr>
          <w:b/>
        </w:rPr>
        <w:t>6.1.U4  Villi</w:t>
      </w:r>
      <w:proofErr w:type="gramEnd"/>
      <w:r w:rsidRPr="003755FF">
        <w:rPr>
          <w:b/>
        </w:rPr>
        <w:t xml:space="preserve"> increase the surface area of epithelium over which absorption is carried out.</w:t>
      </w:r>
    </w:p>
    <w:p w14:paraId="70ACF696" w14:textId="77777777" w:rsidR="003755FF" w:rsidRPr="003755FF" w:rsidRDefault="003755FF" w:rsidP="003755FF">
      <w:pPr>
        <w:rPr>
          <w:b/>
        </w:rPr>
      </w:pPr>
    </w:p>
    <w:p w14:paraId="529795FB" w14:textId="77777777" w:rsidR="003755FF" w:rsidRDefault="003755FF" w:rsidP="003755FF">
      <w:r w:rsidRPr="003755FF">
        <w:t>List three adaptations that increase the surface area for absorption on the small intestine.</w:t>
      </w:r>
    </w:p>
    <w:p w14:paraId="01A1E091" w14:textId="77777777" w:rsidR="003755FF" w:rsidRDefault="003755FF" w:rsidP="003755FF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7350E659" w14:textId="77777777" w:rsidR="003755FF" w:rsidRPr="003755FF" w:rsidRDefault="003755FF" w:rsidP="003755FF"/>
    <w:p w14:paraId="1C61ACB5" w14:textId="77777777" w:rsidR="003755FF" w:rsidRDefault="003755FF" w:rsidP="003755FF">
      <w:r w:rsidRPr="003755FF">
        <w:t>Draw the villi as viewed in cross section.</w:t>
      </w:r>
    </w:p>
    <w:p w14:paraId="038AFA1C" w14:textId="3B26D6D4" w:rsidR="003755FF" w:rsidRDefault="003755FF" w:rsidP="003755FF">
      <w:r>
        <w:t>(</w:t>
      </w:r>
      <w:proofErr w:type="gramStart"/>
      <w:r w:rsidRPr="003755FF">
        <w:rPr>
          <w:b/>
        </w:rPr>
        <w:t>Draw</w:t>
      </w:r>
      <w:r w:rsidRPr="003755FF">
        <w:rPr>
          <w:b/>
        </w:rPr>
        <w:tab/>
      </w:r>
      <w:r w:rsidRPr="003755FF">
        <w:t>:Represent</w:t>
      </w:r>
      <w:proofErr w:type="gramEnd"/>
      <w:r w:rsidRPr="003755FF">
        <w:t xml:space="preserve"> by means of a labeled, accurate diagram or graph, using a pencil.  A </w:t>
      </w:r>
      <w:proofErr w:type="gramStart"/>
      <w:r w:rsidRPr="003755FF">
        <w:t>ruler(</w:t>
      </w:r>
      <w:proofErr w:type="gramEnd"/>
      <w:r w:rsidRPr="003755FF">
        <w:t xml:space="preserve">straight edge) should be used for straight lines.  Diagrams </w:t>
      </w:r>
      <w:r w:rsidRPr="003755FF">
        <w:lastRenderedPageBreak/>
        <w:t xml:space="preserve">should be drawn to scale.  Graphs should have points correctly </w:t>
      </w:r>
      <w:proofErr w:type="gramStart"/>
      <w:r w:rsidRPr="003755FF">
        <w:t>plotted(</w:t>
      </w:r>
      <w:proofErr w:type="gramEnd"/>
      <w:r w:rsidRPr="003755FF">
        <w:t>if appropriate</w:t>
      </w:r>
      <w:r>
        <w:t>) and joined in a smooth curve.</w:t>
      </w:r>
      <w:r w:rsidRPr="003755FF">
        <w:t>)</w:t>
      </w:r>
    </w:p>
    <w:p w14:paraId="3E929980" w14:textId="77777777" w:rsidR="003755FF" w:rsidRPr="003755FF" w:rsidRDefault="003755FF" w:rsidP="003755FF"/>
    <w:p w14:paraId="6A2B4C28" w14:textId="77777777" w:rsidR="003755FF" w:rsidRDefault="003755FF" w:rsidP="003755FF">
      <w:r w:rsidRPr="003755FF">
        <w:t xml:space="preserve">Label the following on a diagram </w:t>
      </w:r>
      <w:proofErr w:type="gramStart"/>
      <w:r w:rsidRPr="003755FF">
        <w:t>of a</w:t>
      </w:r>
      <w:proofErr w:type="gramEnd"/>
      <w:r w:rsidRPr="003755FF">
        <w:t xml:space="preserve"> villi:  capillary, epithelial cell, lacteal, and goblet cell.</w:t>
      </w:r>
    </w:p>
    <w:p w14:paraId="18F43F29" w14:textId="75967ED5" w:rsidR="003755FF" w:rsidRDefault="003755FF" w:rsidP="003755FF">
      <w:r>
        <w:t>(</w:t>
      </w:r>
      <w:r w:rsidRPr="003755FF">
        <w:rPr>
          <w:b/>
        </w:rPr>
        <w:t>Label</w:t>
      </w:r>
      <w:r w:rsidRPr="003755FF">
        <w:t xml:space="preserve"> Add title, labels or brief explanation(s) to a diagram or graph.</w:t>
      </w:r>
      <w:r>
        <w:t>)</w:t>
      </w:r>
    </w:p>
    <w:p w14:paraId="6044DB63" w14:textId="77777777" w:rsidR="003755FF" w:rsidRPr="003755FF" w:rsidRDefault="003755FF" w:rsidP="003755FF"/>
    <w:p w14:paraId="1A158169" w14:textId="77777777" w:rsidR="003755FF" w:rsidRDefault="003755FF" w:rsidP="003755FF">
      <w:r w:rsidRPr="003755FF">
        <w:t>State the function of the following villi structures: capillary, epithelial cell, lacteal, and goblet cell.</w:t>
      </w:r>
    </w:p>
    <w:p w14:paraId="23527CDC" w14:textId="77777777" w:rsidR="003755FF" w:rsidRDefault="003755FF" w:rsidP="003755FF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5305DF40" w14:textId="77777777" w:rsidR="003755FF" w:rsidRDefault="003755FF" w:rsidP="003755FF"/>
    <w:p w14:paraId="367CC3A4" w14:textId="77777777" w:rsidR="003755FF" w:rsidRPr="003755FF" w:rsidRDefault="003755FF" w:rsidP="003755FF"/>
    <w:p w14:paraId="46125BAE" w14:textId="77777777" w:rsidR="003755FF" w:rsidRDefault="003755FF" w:rsidP="003755FF">
      <w:pPr>
        <w:rPr>
          <w:b/>
        </w:rPr>
      </w:pPr>
      <w:proofErr w:type="gramStart"/>
      <w:r w:rsidRPr="003755FF">
        <w:rPr>
          <w:b/>
        </w:rPr>
        <w:t>6.1.U5  Villi</w:t>
      </w:r>
      <w:proofErr w:type="gramEnd"/>
      <w:r w:rsidRPr="003755FF">
        <w:rPr>
          <w:b/>
        </w:rPr>
        <w:t xml:space="preserve"> absorb monomers formed by digestion as well as mineral ions and vitamins.</w:t>
      </w:r>
    </w:p>
    <w:p w14:paraId="6B6A3AD3" w14:textId="77777777" w:rsidR="003755FF" w:rsidRPr="003755FF" w:rsidRDefault="003755FF" w:rsidP="003755FF">
      <w:pPr>
        <w:rPr>
          <w:b/>
        </w:rPr>
      </w:pPr>
    </w:p>
    <w:p w14:paraId="49540770" w14:textId="77777777" w:rsidR="003755FF" w:rsidRDefault="003755FF" w:rsidP="003755FF">
      <w:r w:rsidRPr="003755FF">
        <w:t>Define absorption.</w:t>
      </w:r>
    </w:p>
    <w:p w14:paraId="1CFF6827" w14:textId="27844914" w:rsidR="003755FF" w:rsidRDefault="003755FF" w:rsidP="003755FF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4CA1421A" w14:textId="77777777" w:rsidR="003755FF" w:rsidRPr="003755FF" w:rsidRDefault="003755FF" w:rsidP="003755FF"/>
    <w:p w14:paraId="37AE3CBD" w14:textId="77777777" w:rsidR="003755FF" w:rsidRDefault="003755FF" w:rsidP="003755FF">
      <w:r w:rsidRPr="003755FF">
        <w:t>List materials absorbed by the villi cells of the small intestine.</w:t>
      </w:r>
    </w:p>
    <w:p w14:paraId="613CC4A5" w14:textId="77777777" w:rsidR="003755FF" w:rsidRDefault="003755FF" w:rsidP="003755FF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36511FC6" w14:textId="77777777" w:rsidR="003755FF" w:rsidRDefault="003755FF" w:rsidP="003755FF"/>
    <w:p w14:paraId="655F9F18" w14:textId="77777777" w:rsidR="003755FF" w:rsidRPr="003755FF" w:rsidRDefault="003755FF" w:rsidP="003755FF"/>
    <w:p w14:paraId="325CEB76" w14:textId="77777777" w:rsidR="003755FF" w:rsidRDefault="003755FF" w:rsidP="003755FF">
      <w:pPr>
        <w:rPr>
          <w:b/>
        </w:rPr>
      </w:pPr>
      <w:proofErr w:type="gramStart"/>
      <w:r w:rsidRPr="003755FF">
        <w:rPr>
          <w:b/>
        </w:rPr>
        <w:t>6.1.U6  Different</w:t>
      </w:r>
      <w:proofErr w:type="gramEnd"/>
      <w:r w:rsidRPr="003755FF">
        <w:rPr>
          <w:b/>
        </w:rPr>
        <w:t xml:space="preserve"> methods of membrane transport are required to absorb different nutrients.</w:t>
      </w:r>
    </w:p>
    <w:p w14:paraId="20675208" w14:textId="77777777" w:rsidR="003755FF" w:rsidRPr="003755FF" w:rsidRDefault="003755FF" w:rsidP="003755FF">
      <w:pPr>
        <w:rPr>
          <w:b/>
        </w:rPr>
      </w:pPr>
    </w:p>
    <w:p w14:paraId="31C1EEAD" w14:textId="77777777" w:rsidR="003755FF" w:rsidRDefault="003755FF" w:rsidP="003755FF">
      <w:r w:rsidRPr="003755FF">
        <w:t xml:space="preserve">List four methods of membrane transport required to absorb nutrients. </w:t>
      </w:r>
    </w:p>
    <w:p w14:paraId="2859E19A" w14:textId="77777777" w:rsidR="003755FF" w:rsidRDefault="003755FF" w:rsidP="003755FF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6171B0D1" w14:textId="77777777" w:rsidR="003755FF" w:rsidRPr="003755FF" w:rsidRDefault="003755FF" w:rsidP="003755FF"/>
    <w:p w14:paraId="77EE3065" w14:textId="77777777" w:rsidR="003755FF" w:rsidRDefault="003755FF" w:rsidP="003755FF">
      <w:r w:rsidRPr="003755FF">
        <w:t>Describe the absorption of triglycerides.</w:t>
      </w:r>
    </w:p>
    <w:p w14:paraId="300AF5A4" w14:textId="77777777" w:rsidR="003755FF" w:rsidRDefault="003755FF" w:rsidP="003755FF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0E13FE2E" w14:textId="77777777" w:rsidR="003755FF" w:rsidRPr="003755FF" w:rsidRDefault="003755FF" w:rsidP="003755FF"/>
    <w:p w14:paraId="07C392D3" w14:textId="77777777" w:rsidR="003755FF" w:rsidRDefault="003755FF" w:rsidP="003755FF">
      <w:r w:rsidRPr="003755FF">
        <w:t>Describe the absorption of glucose.</w:t>
      </w:r>
    </w:p>
    <w:p w14:paraId="1E4DE857" w14:textId="77777777" w:rsidR="003755FF" w:rsidRDefault="003755FF" w:rsidP="003755FF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F7E60A2" w14:textId="77777777" w:rsidR="003755FF" w:rsidRDefault="003755FF" w:rsidP="003755FF"/>
    <w:p w14:paraId="36C2CF7A" w14:textId="77777777" w:rsidR="003755FF" w:rsidRPr="003755FF" w:rsidRDefault="003755FF" w:rsidP="003755FF"/>
    <w:p w14:paraId="74E44D24" w14:textId="77777777" w:rsidR="003755FF" w:rsidRDefault="003755FF" w:rsidP="003755FF">
      <w:pPr>
        <w:rPr>
          <w:b/>
        </w:rPr>
      </w:pPr>
      <w:proofErr w:type="gramStart"/>
      <w:r w:rsidRPr="003755FF">
        <w:rPr>
          <w:b/>
        </w:rPr>
        <w:t>6.1.A1  Processes</w:t>
      </w:r>
      <w:proofErr w:type="gramEnd"/>
      <w:r w:rsidRPr="003755FF">
        <w:rPr>
          <w:b/>
        </w:rPr>
        <w:t xml:space="preserve"> occurring in the small intestine that results in the digestion of starch and transport of the products of digestion to the liver.</w:t>
      </w:r>
    </w:p>
    <w:p w14:paraId="6A9E5B9A" w14:textId="77777777" w:rsidR="003755FF" w:rsidRPr="003755FF" w:rsidRDefault="003755FF" w:rsidP="003755FF">
      <w:pPr>
        <w:rPr>
          <w:b/>
        </w:rPr>
      </w:pPr>
    </w:p>
    <w:p w14:paraId="75704986" w14:textId="77777777" w:rsidR="003755FF" w:rsidRDefault="003755FF" w:rsidP="003755FF">
      <w:r w:rsidRPr="003755FF">
        <w:t>Describe the structure of starch.</w:t>
      </w:r>
    </w:p>
    <w:p w14:paraId="08ED2E40" w14:textId="77777777" w:rsidR="003755FF" w:rsidRDefault="003755FF" w:rsidP="003755FF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0540258C" w14:textId="77777777" w:rsidR="003755FF" w:rsidRPr="003755FF" w:rsidRDefault="003755FF" w:rsidP="003755FF"/>
    <w:p w14:paraId="6FC185CC" w14:textId="77777777" w:rsidR="003755FF" w:rsidRDefault="003755FF" w:rsidP="003755FF">
      <w:r w:rsidRPr="003755FF">
        <w:t>Outline the source, function and specificity of amylase.</w:t>
      </w:r>
    </w:p>
    <w:p w14:paraId="2881A267" w14:textId="77777777" w:rsidR="003755FF" w:rsidRDefault="003755FF" w:rsidP="003755FF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7BF147B" w14:textId="77777777" w:rsidR="003755FF" w:rsidRPr="003755FF" w:rsidRDefault="003755FF" w:rsidP="003755FF"/>
    <w:p w14:paraId="6E36E781" w14:textId="77777777" w:rsidR="003755FF" w:rsidRDefault="003755FF" w:rsidP="003755FF">
      <w:r w:rsidRPr="003755FF">
        <w:t xml:space="preserve">Outline the digestion of maltose, </w:t>
      </w:r>
      <w:proofErr w:type="spellStart"/>
      <w:r w:rsidRPr="003755FF">
        <w:t>maltotriose</w:t>
      </w:r>
      <w:proofErr w:type="spellEnd"/>
      <w:r w:rsidRPr="003755FF">
        <w:t xml:space="preserve"> and </w:t>
      </w:r>
      <w:proofErr w:type="spellStart"/>
      <w:r w:rsidRPr="003755FF">
        <w:t>dextrins</w:t>
      </w:r>
      <w:proofErr w:type="spellEnd"/>
      <w:r w:rsidRPr="003755FF">
        <w:t xml:space="preserve"> into glucose.</w:t>
      </w:r>
    </w:p>
    <w:p w14:paraId="6ADE285B" w14:textId="77777777" w:rsidR="003755FF" w:rsidRDefault="003755FF" w:rsidP="003755FF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D0B7040" w14:textId="77777777" w:rsidR="003755FF" w:rsidRPr="003755FF" w:rsidRDefault="003755FF" w:rsidP="003755FF"/>
    <w:p w14:paraId="4B5C3E91" w14:textId="77777777" w:rsidR="003755FF" w:rsidRDefault="003755FF" w:rsidP="003755FF">
      <w:r w:rsidRPr="003755FF">
        <w:t>Describe absorption of glucose by villus epithelial cells.</w:t>
      </w:r>
    </w:p>
    <w:p w14:paraId="1F1BB6CA" w14:textId="77777777" w:rsidR="003755FF" w:rsidRDefault="003755FF" w:rsidP="003755FF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C4C8874" w14:textId="77777777" w:rsidR="003755FF" w:rsidRPr="003755FF" w:rsidRDefault="003755FF" w:rsidP="003755FF"/>
    <w:p w14:paraId="2CD92083" w14:textId="77777777" w:rsidR="003755FF" w:rsidRDefault="003755FF" w:rsidP="003755FF">
      <w:r w:rsidRPr="003755FF">
        <w:t>Describe transport of glucose into and through villi capillaries.</w:t>
      </w:r>
    </w:p>
    <w:p w14:paraId="5DA77551" w14:textId="77777777" w:rsidR="003755FF" w:rsidRDefault="003755FF" w:rsidP="003755FF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6E62C188" w14:textId="77777777" w:rsidR="003755FF" w:rsidRDefault="003755FF" w:rsidP="003755FF"/>
    <w:p w14:paraId="582D0C71" w14:textId="77777777" w:rsidR="003755FF" w:rsidRPr="003755FF" w:rsidRDefault="003755FF" w:rsidP="003755FF"/>
    <w:p w14:paraId="20C10148" w14:textId="77777777" w:rsidR="003755FF" w:rsidRPr="003755FF" w:rsidRDefault="003755FF" w:rsidP="003755FF">
      <w:pPr>
        <w:rPr>
          <w:b/>
        </w:rPr>
      </w:pPr>
      <w:proofErr w:type="gramStart"/>
      <w:r w:rsidRPr="003755FF">
        <w:rPr>
          <w:b/>
        </w:rPr>
        <w:t>6.1.A2  Use</w:t>
      </w:r>
      <w:proofErr w:type="gramEnd"/>
      <w:r w:rsidRPr="003755FF">
        <w:rPr>
          <w:b/>
        </w:rPr>
        <w:t xml:space="preserve"> of dialysis tubing to model absorption of digested food in the intestine.</w:t>
      </w:r>
    </w:p>
    <w:p w14:paraId="534341A9" w14:textId="77777777" w:rsidR="003755FF" w:rsidRPr="003755FF" w:rsidRDefault="003755FF" w:rsidP="003755FF"/>
    <w:p w14:paraId="275AE9C5" w14:textId="77777777" w:rsidR="003755FF" w:rsidRDefault="003755FF" w:rsidP="003755FF">
      <w:r w:rsidRPr="003755FF">
        <w:t>Explain the use of dialysis tubing as a model for the small intestine.</w:t>
      </w:r>
    </w:p>
    <w:p w14:paraId="668B83D2" w14:textId="77777777" w:rsidR="003755FF" w:rsidRDefault="003755FF" w:rsidP="003755FF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01319771" w14:textId="77777777" w:rsidR="003755FF" w:rsidRDefault="003755FF" w:rsidP="003755FF"/>
    <w:p w14:paraId="563ADED6" w14:textId="77777777" w:rsidR="003755FF" w:rsidRPr="003755FF" w:rsidRDefault="003755FF" w:rsidP="003755FF"/>
    <w:p w14:paraId="65C6F066" w14:textId="77777777" w:rsidR="003755FF" w:rsidRDefault="003755FF" w:rsidP="003755FF">
      <w:pPr>
        <w:rPr>
          <w:b/>
        </w:rPr>
      </w:pPr>
      <w:proofErr w:type="gramStart"/>
      <w:r w:rsidRPr="003755FF">
        <w:rPr>
          <w:b/>
        </w:rPr>
        <w:t>6.1.S1  Production</w:t>
      </w:r>
      <w:proofErr w:type="gramEnd"/>
      <w:r w:rsidRPr="003755FF">
        <w:rPr>
          <w:b/>
        </w:rPr>
        <w:t xml:space="preserve"> of an annotated diagram of the digestive system.</w:t>
      </w:r>
    </w:p>
    <w:p w14:paraId="2B83ADE8" w14:textId="77777777" w:rsidR="003755FF" w:rsidRPr="003755FF" w:rsidRDefault="003755FF" w:rsidP="003755FF">
      <w:pPr>
        <w:rPr>
          <w:b/>
        </w:rPr>
      </w:pPr>
    </w:p>
    <w:p w14:paraId="1C015DFC" w14:textId="77777777" w:rsidR="003755FF" w:rsidRDefault="003755FF" w:rsidP="003755FF">
      <w:r w:rsidRPr="003755FF">
        <w:t>State the role of the digestive system.</w:t>
      </w:r>
    </w:p>
    <w:p w14:paraId="624D8576" w14:textId="77777777" w:rsidR="003755FF" w:rsidRDefault="003755FF" w:rsidP="003755FF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0BC6BD01" w14:textId="77777777" w:rsidR="003755FF" w:rsidRPr="003755FF" w:rsidRDefault="003755FF" w:rsidP="003755FF"/>
    <w:p w14:paraId="7B7F59B8" w14:textId="77777777" w:rsidR="003755FF" w:rsidRDefault="003755FF" w:rsidP="003755FF">
      <w:r w:rsidRPr="003755FF">
        <w:t>Draw a diagram of the human digestive system.</w:t>
      </w:r>
    </w:p>
    <w:p w14:paraId="4B4C2E8C" w14:textId="77777777" w:rsidR="003755FF" w:rsidRDefault="003755FF" w:rsidP="003755FF">
      <w:r>
        <w:t>(</w:t>
      </w:r>
      <w:proofErr w:type="gramStart"/>
      <w:r w:rsidRPr="003755FF">
        <w:rPr>
          <w:b/>
        </w:rPr>
        <w:t>Draw</w:t>
      </w:r>
      <w:r w:rsidRPr="003755FF">
        <w:rPr>
          <w:b/>
        </w:rPr>
        <w:tab/>
      </w:r>
      <w:r w:rsidRPr="003755FF">
        <w:t>:Represent</w:t>
      </w:r>
      <w:proofErr w:type="gramEnd"/>
      <w:r w:rsidRPr="003755FF">
        <w:t xml:space="preserve"> by means of a labeled, accurate diagram or graph, using a pencil.  A </w:t>
      </w:r>
      <w:proofErr w:type="gramStart"/>
      <w:r w:rsidRPr="003755FF">
        <w:t>ruler(</w:t>
      </w:r>
      <w:proofErr w:type="gramEnd"/>
      <w:r w:rsidRPr="003755FF">
        <w:t xml:space="preserve">straight edge) should be used for straight lines.  Diagrams should be drawn to scale.  Graphs should have points correctly </w:t>
      </w:r>
      <w:proofErr w:type="gramStart"/>
      <w:r w:rsidRPr="003755FF">
        <w:t>plotted(</w:t>
      </w:r>
      <w:proofErr w:type="gramEnd"/>
      <w:r w:rsidRPr="003755FF">
        <w:t>if appropriate</w:t>
      </w:r>
      <w:r>
        <w:t>) and joined in a smooth curve.</w:t>
      </w:r>
      <w:r w:rsidRPr="003755FF">
        <w:t>)</w:t>
      </w:r>
    </w:p>
    <w:p w14:paraId="619925CE" w14:textId="77777777" w:rsidR="003755FF" w:rsidRPr="003755FF" w:rsidRDefault="003755FF" w:rsidP="003755FF"/>
    <w:p w14:paraId="5FA1EB7E" w14:textId="77777777" w:rsidR="003755FF" w:rsidRDefault="003755FF" w:rsidP="003755FF">
      <w:r w:rsidRPr="003755FF">
        <w:t>Outline the function of the following digestive system structures:  mouth, esophagus, stomach, small intestine, pancreas, liver, gall bladder, and large intestine.</w:t>
      </w:r>
    </w:p>
    <w:p w14:paraId="498777CB" w14:textId="77777777" w:rsidR="003755FF" w:rsidRDefault="003755FF" w:rsidP="003755FF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C4D38C3" w14:textId="77777777" w:rsidR="003755FF" w:rsidRDefault="003755FF" w:rsidP="003755FF"/>
    <w:p w14:paraId="75B361EA" w14:textId="77777777" w:rsidR="003755FF" w:rsidRPr="003755FF" w:rsidRDefault="003755FF" w:rsidP="003755FF"/>
    <w:p w14:paraId="54F1FDC4" w14:textId="62A13C57" w:rsidR="003755FF" w:rsidRPr="003755FF" w:rsidRDefault="003755FF" w:rsidP="003755FF">
      <w:pPr>
        <w:rPr>
          <w:b/>
        </w:rPr>
      </w:pPr>
      <w:proofErr w:type="gramStart"/>
      <w:r w:rsidRPr="003755FF">
        <w:rPr>
          <w:b/>
        </w:rPr>
        <w:t>6.1.S2  Identification</w:t>
      </w:r>
      <w:proofErr w:type="gramEnd"/>
      <w:r w:rsidRPr="003755FF">
        <w:rPr>
          <w:b/>
        </w:rPr>
        <w:t xml:space="preserve"> of tissue layers in transverse sections of the small </w:t>
      </w:r>
    </w:p>
    <w:p w14:paraId="61D42028" w14:textId="51F8E83B" w:rsidR="003755FF" w:rsidRPr="003755FF" w:rsidRDefault="003755FF" w:rsidP="003755FF">
      <w:pPr>
        <w:rPr>
          <w:b/>
        </w:rPr>
      </w:pPr>
      <w:proofErr w:type="gramStart"/>
      <w:r w:rsidRPr="003755FF">
        <w:rPr>
          <w:b/>
        </w:rPr>
        <w:t>intestine</w:t>
      </w:r>
      <w:proofErr w:type="gramEnd"/>
      <w:r w:rsidRPr="003755FF">
        <w:rPr>
          <w:b/>
        </w:rPr>
        <w:t xml:space="preserve"> viewed with a microscope or in a micrograph.</w:t>
      </w:r>
    </w:p>
    <w:p w14:paraId="5E94C446" w14:textId="77777777" w:rsidR="003755FF" w:rsidRPr="003755FF" w:rsidRDefault="003755FF" w:rsidP="003755FF"/>
    <w:p w14:paraId="21E28124" w14:textId="77777777" w:rsidR="003755FF" w:rsidRDefault="003755FF" w:rsidP="003755FF">
      <w:r w:rsidRPr="003755FF">
        <w:t>Outline the function of the four layers of tissue found in the wall of the small intestine.</w:t>
      </w:r>
    </w:p>
    <w:p w14:paraId="287FDCFA" w14:textId="77777777" w:rsidR="003755FF" w:rsidRDefault="003755FF" w:rsidP="003755FF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7E0DCB5" w14:textId="77777777" w:rsidR="003755FF" w:rsidRPr="003755FF" w:rsidRDefault="003755FF" w:rsidP="003755FF"/>
    <w:p w14:paraId="0980F70E" w14:textId="77777777" w:rsidR="003755FF" w:rsidRDefault="003755FF" w:rsidP="003755FF">
      <w:r w:rsidRPr="003755FF">
        <w:t>Label the four layers of tissue found in the wall of the small intestine as viewed with a microscope or in a micrograph.</w:t>
      </w:r>
    </w:p>
    <w:p w14:paraId="0C3A9623" w14:textId="2BD17197" w:rsidR="003755FF" w:rsidRDefault="003755FF" w:rsidP="003755FF">
      <w:r>
        <w:t>(</w:t>
      </w:r>
      <w:r w:rsidRPr="003755FF">
        <w:rPr>
          <w:b/>
        </w:rPr>
        <w:t xml:space="preserve">Label </w:t>
      </w:r>
      <w:r w:rsidRPr="003755FF">
        <w:t>Add title, labels or brief explanation(s) to a diagram or graph.</w:t>
      </w:r>
      <w:r>
        <w:t>)</w:t>
      </w:r>
    </w:p>
    <w:p w14:paraId="07C85780" w14:textId="77777777" w:rsidR="003755FF" w:rsidRPr="003755FF" w:rsidRDefault="003755FF" w:rsidP="003755FF"/>
    <w:p w14:paraId="339297AC" w14:textId="77777777" w:rsidR="003755FF" w:rsidRPr="003755FF" w:rsidRDefault="003755FF" w:rsidP="003755FF">
      <w:pPr>
        <w:rPr>
          <w:b/>
        </w:rPr>
      </w:pPr>
      <w:proofErr w:type="gramStart"/>
      <w:r w:rsidRPr="003755FF">
        <w:rPr>
          <w:b/>
        </w:rPr>
        <w:t>6.1.NOS  Use</w:t>
      </w:r>
      <w:proofErr w:type="gramEnd"/>
      <w:r w:rsidRPr="003755FF">
        <w:rPr>
          <w:b/>
        </w:rPr>
        <w:t xml:space="preserve"> models as representations of the real world-dialysis tubing can be used to model absorption in the intestine.</w:t>
      </w:r>
    </w:p>
    <w:p w14:paraId="3E9E74FD" w14:textId="77777777" w:rsidR="003755FF" w:rsidRPr="003755FF" w:rsidRDefault="003755FF" w:rsidP="003755FF"/>
    <w:p w14:paraId="19D1752F" w14:textId="77777777" w:rsidR="003755FF" w:rsidRDefault="003755FF" w:rsidP="003755FF">
      <w:r w:rsidRPr="003755FF">
        <w:t>Explain the use of models in physiology research.</w:t>
      </w:r>
    </w:p>
    <w:p w14:paraId="39EE2C98" w14:textId="77777777" w:rsidR="003755FF" w:rsidRDefault="003755FF" w:rsidP="003755FF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0C47CF73" w14:textId="77777777" w:rsidR="003755FF" w:rsidRPr="003755FF" w:rsidRDefault="003755FF" w:rsidP="003755FF"/>
    <w:p w14:paraId="13893B6F" w14:textId="77777777" w:rsidR="003755FF" w:rsidRDefault="003755FF" w:rsidP="003755FF">
      <w:r w:rsidRPr="003755FF">
        <w:t>State two examples of model systems used to study digestion.</w:t>
      </w:r>
    </w:p>
    <w:p w14:paraId="0FEFCE70" w14:textId="77777777" w:rsidR="003755FF" w:rsidRDefault="003755FF" w:rsidP="003755FF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E35C5BE" w14:textId="77777777" w:rsidR="003755FF" w:rsidRPr="003755FF" w:rsidRDefault="003755FF" w:rsidP="003755FF"/>
    <w:p w14:paraId="12B9BD03" w14:textId="77777777" w:rsidR="003755FF" w:rsidRDefault="003755FF" w:rsidP="003755FF">
      <w:r w:rsidRPr="003755FF">
        <w:t>State limitations of using model systems in physiology research.</w:t>
      </w:r>
    </w:p>
    <w:p w14:paraId="14A151AB" w14:textId="77777777" w:rsidR="003755FF" w:rsidRDefault="003755FF" w:rsidP="003755FF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7DCF4BF1" w14:textId="77777777" w:rsidR="003755FF" w:rsidRPr="003755FF" w:rsidRDefault="003755FF" w:rsidP="003755FF"/>
    <w:p w14:paraId="41FAAC3D" w14:textId="77777777" w:rsidR="003755FF" w:rsidRDefault="003755FF" w:rsidP="00333BBD">
      <w:pPr>
        <w:rPr>
          <w:b/>
          <w:sz w:val="32"/>
          <w:szCs w:val="32"/>
        </w:rPr>
      </w:pPr>
    </w:p>
    <w:p w14:paraId="0F9A3227" w14:textId="77777777" w:rsidR="003755FF" w:rsidRDefault="003755FF" w:rsidP="00333BBD">
      <w:pPr>
        <w:rPr>
          <w:rFonts w:cs="Arial"/>
          <w:b/>
        </w:rPr>
      </w:pPr>
    </w:p>
    <w:p w14:paraId="59B2D68E" w14:textId="0FE7FEA3" w:rsidR="00097580" w:rsidRDefault="003755FF" w:rsidP="003755FF">
      <w:r w:rsidRPr="00414970">
        <w:rPr>
          <w:rFonts w:cs="Arial"/>
          <w:b/>
        </w:rPr>
        <w:t xml:space="preserve"> </w:t>
      </w:r>
    </w:p>
    <w:p w14:paraId="6A053210" w14:textId="77777777"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p w14:paraId="645E80A7" w14:textId="77777777" w:rsidR="002C2B44" w:rsidRDefault="002C2B44" w:rsidP="009C5ABE"/>
    <w:p w14:paraId="64F98A19" w14:textId="07FCE7CA" w:rsidR="0030313D" w:rsidRDefault="0030313D" w:rsidP="0030313D">
      <w:r>
        <w:t>Mouth</w:t>
      </w:r>
    </w:p>
    <w:p w14:paraId="795380A8" w14:textId="77777777" w:rsidR="0030313D" w:rsidRDefault="0030313D" w:rsidP="0030313D"/>
    <w:p w14:paraId="5433D30C" w14:textId="79ADC128" w:rsidR="0030313D" w:rsidRDefault="0030313D" w:rsidP="0030313D">
      <w:r>
        <w:t>Saliva</w:t>
      </w:r>
    </w:p>
    <w:p w14:paraId="0C54ED14" w14:textId="77777777" w:rsidR="0030313D" w:rsidRDefault="0030313D" w:rsidP="0030313D"/>
    <w:p w14:paraId="633457C3" w14:textId="23F57D0B" w:rsidR="0030313D" w:rsidRDefault="0030313D" w:rsidP="0030313D">
      <w:r>
        <w:t>Esophagus</w:t>
      </w:r>
    </w:p>
    <w:p w14:paraId="19D817D7" w14:textId="77777777" w:rsidR="0030313D" w:rsidRDefault="0030313D" w:rsidP="0030313D"/>
    <w:p w14:paraId="6A17BCF6" w14:textId="666EF249" w:rsidR="0030313D" w:rsidRDefault="0030313D" w:rsidP="0030313D">
      <w:r>
        <w:t>Peristalsis</w:t>
      </w:r>
    </w:p>
    <w:p w14:paraId="1BCAC59F" w14:textId="77777777" w:rsidR="0030313D" w:rsidRDefault="0030313D" w:rsidP="0030313D"/>
    <w:p w14:paraId="2BB92380" w14:textId="46E7D518" w:rsidR="0030313D" w:rsidRDefault="0030313D" w:rsidP="0030313D">
      <w:r>
        <w:t>Stomach</w:t>
      </w:r>
    </w:p>
    <w:p w14:paraId="4951B87B" w14:textId="77777777" w:rsidR="0030313D" w:rsidRDefault="0030313D" w:rsidP="0030313D"/>
    <w:p w14:paraId="7893C22F" w14:textId="77777777" w:rsidR="0030313D" w:rsidRDefault="0030313D" w:rsidP="0030313D">
      <w:proofErr w:type="gramStart"/>
      <w:r>
        <w:t>absorption</w:t>
      </w:r>
      <w:proofErr w:type="gramEnd"/>
      <w:r>
        <w:t xml:space="preserve"> of water</w:t>
      </w:r>
    </w:p>
    <w:p w14:paraId="46E6DC8D" w14:textId="77777777" w:rsidR="0030313D" w:rsidRDefault="0030313D" w:rsidP="0030313D"/>
    <w:p w14:paraId="578D795D" w14:textId="77777777" w:rsidR="0030313D" w:rsidRDefault="0030313D" w:rsidP="0030313D">
      <w:proofErr w:type="gramStart"/>
      <w:r>
        <w:t>absorption</w:t>
      </w:r>
      <w:proofErr w:type="gramEnd"/>
      <w:r>
        <w:t xml:space="preserve"> of nutrients</w:t>
      </w:r>
    </w:p>
    <w:p w14:paraId="21A7D71B" w14:textId="77777777" w:rsidR="0030313D" w:rsidRDefault="0030313D" w:rsidP="0030313D"/>
    <w:p w14:paraId="6975BB07" w14:textId="77777777" w:rsidR="0030313D" w:rsidRDefault="0030313D" w:rsidP="0030313D">
      <w:proofErr w:type="gramStart"/>
      <w:r>
        <w:t>villi</w:t>
      </w:r>
      <w:proofErr w:type="gramEnd"/>
    </w:p>
    <w:p w14:paraId="3EF3DE08" w14:textId="77777777" w:rsidR="0030313D" w:rsidRDefault="0030313D" w:rsidP="0030313D"/>
    <w:p w14:paraId="6494D801" w14:textId="77777777" w:rsidR="0030313D" w:rsidRDefault="0030313D" w:rsidP="0030313D">
      <w:proofErr w:type="gramStart"/>
      <w:r>
        <w:t>feces</w:t>
      </w:r>
      <w:proofErr w:type="gramEnd"/>
    </w:p>
    <w:p w14:paraId="2C99ADBA" w14:textId="77777777" w:rsidR="0030313D" w:rsidRDefault="0030313D" w:rsidP="0030313D"/>
    <w:p w14:paraId="3D2F7DBF" w14:textId="77777777" w:rsidR="0030313D" w:rsidRDefault="0030313D" w:rsidP="0030313D">
      <w:proofErr w:type="gramStart"/>
      <w:r>
        <w:t>duodenum</w:t>
      </w:r>
      <w:proofErr w:type="gramEnd"/>
    </w:p>
    <w:p w14:paraId="1EAA83BA" w14:textId="77777777" w:rsidR="0030313D" w:rsidRDefault="0030313D" w:rsidP="0030313D"/>
    <w:p w14:paraId="61F7EAFE" w14:textId="77777777" w:rsidR="0030313D" w:rsidRDefault="0030313D" w:rsidP="0030313D">
      <w:proofErr w:type="gramStart"/>
      <w:r>
        <w:t>ileum</w:t>
      </w:r>
      <w:proofErr w:type="gramEnd"/>
    </w:p>
    <w:p w14:paraId="0E8C312B" w14:textId="77777777" w:rsidR="0030313D" w:rsidRDefault="0030313D" w:rsidP="0030313D"/>
    <w:p w14:paraId="7EFEED9C" w14:textId="77777777" w:rsidR="0030313D" w:rsidRDefault="0030313D" w:rsidP="0030313D">
      <w:proofErr w:type="gramStart"/>
      <w:r>
        <w:t>circular</w:t>
      </w:r>
      <w:proofErr w:type="gramEnd"/>
      <w:r>
        <w:t xml:space="preserve"> muscles</w:t>
      </w:r>
    </w:p>
    <w:p w14:paraId="3346F3BF" w14:textId="77777777" w:rsidR="0030313D" w:rsidRDefault="0030313D" w:rsidP="0030313D"/>
    <w:p w14:paraId="14EE63A0" w14:textId="77777777" w:rsidR="0030313D" w:rsidRDefault="0030313D" w:rsidP="0030313D">
      <w:proofErr w:type="gramStart"/>
      <w:r>
        <w:t>capillary</w:t>
      </w:r>
      <w:proofErr w:type="gramEnd"/>
    </w:p>
    <w:p w14:paraId="18709E9C" w14:textId="77777777" w:rsidR="0030313D" w:rsidRDefault="0030313D" w:rsidP="0030313D"/>
    <w:p w14:paraId="338183F7" w14:textId="42DD628D" w:rsidR="0030313D" w:rsidRDefault="0030313D" w:rsidP="0030313D">
      <w:proofErr w:type="gramStart"/>
      <w:r>
        <w:t>chime</w:t>
      </w:r>
      <w:proofErr w:type="gramEnd"/>
    </w:p>
    <w:p w14:paraId="4401B7E9" w14:textId="77777777" w:rsidR="0030313D" w:rsidRDefault="0030313D" w:rsidP="0030313D"/>
    <w:p w14:paraId="0AB0648A" w14:textId="77777777" w:rsidR="0030313D" w:rsidRDefault="0030313D" w:rsidP="0030313D">
      <w:proofErr w:type="gramStart"/>
      <w:r>
        <w:t>liver</w:t>
      </w:r>
      <w:proofErr w:type="gramEnd"/>
    </w:p>
    <w:p w14:paraId="421A863A" w14:textId="77777777" w:rsidR="0030313D" w:rsidRDefault="0030313D" w:rsidP="0030313D"/>
    <w:p w14:paraId="2C0DB263" w14:textId="77777777" w:rsidR="0030313D" w:rsidRDefault="0030313D" w:rsidP="0030313D">
      <w:proofErr w:type="gramStart"/>
      <w:r>
        <w:t>pancreas</w:t>
      </w:r>
      <w:proofErr w:type="gramEnd"/>
    </w:p>
    <w:p w14:paraId="0E9C3218" w14:textId="77777777" w:rsidR="0030313D" w:rsidRDefault="0030313D" w:rsidP="0030313D"/>
    <w:p w14:paraId="248158E8" w14:textId="77777777" w:rsidR="0030313D" w:rsidRDefault="0030313D" w:rsidP="0030313D">
      <w:proofErr w:type="gramStart"/>
      <w:r>
        <w:t>small</w:t>
      </w:r>
      <w:proofErr w:type="gramEnd"/>
      <w:r>
        <w:t xml:space="preserve"> intestine</w:t>
      </w:r>
    </w:p>
    <w:p w14:paraId="193A8016" w14:textId="77777777" w:rsidR="0030313D" w:rsidRDefault="0030313D" w:rsidP="0030313D"/>
    <w:p w14:paraId="113C8710" w14:textId="77777777" w:rsidR="0030313D" w:rsidRDefault="0030313D" w:rsidP="0030313D">
      <w:proofErr w:type="gramStart"/>
      <w:r>
        <w:t>large</w:t>
      </w:r>
      <w:proofErr w:type="gramEnd"/>
      <w:r>
        <w:t xml:space="preserve"> intestine</w:t>
      </w:r>
    </w:p>
    <w:p w14:paraId="74509CC3" w14:textId="77777777" w:rsidR="0030313D" w:rsidRDefault="0030313D" w:rsidP="0030313D"/>
    <w:p w14:paraId="5A162EED" w14:textId="77777777" w:rsidR="0030313D" w:rsidRDefault="0030313D" w:rsidP="0030313D">
      <w:proofErr w:type="gramStart"/>
      <w:r>
        <w:t>bile</w:t>
      </w:r>
      <w:proofErr w:type="gramEnd"/>
    </w:p>
    <w:p w14:paraId="539ADDB3" w14:textId="77777777" w:rsidR="0030313D" w:rsidRDefault="0030313D" w:rsidP="0030313D"/>
    <w:p w14:paraId="20132A31" w14:textId="77777777" w:rsidR="0030313D" w:rsidRDefault="0030313D" w:rsidP="0030313D">
      <w:proofErr w:type="gramStart"/>
      <w:r>
        <w:t>gallbladder</w:t>
      </w:r>
      <w:proofErr w:type="gramEnd"/>
    </w:p>
    <w:p w14:paraId="7737F56A" w14:textId="77777777" w:rsidR="0030313D" w:rsidRDefault="0030313D" w:rsidP="0030313D"/>
    <w:p w14:paraId="1A466974" w14:textId="77777777" w:rsidR="0030313D" w:rsidRDefault="0030313D" w:rsidP="0030313D">
      <w:proofErr w:type="gramStart"/>
      <w:r>
        <w:t>fiber</w:t>
      </w:r>
      <w:proofErr w:type="gramEnd"/>
    </w:p>
    <w:p w14:paraId="38CED819" w14:textId="77777777" w:rsidR="0030313D" w:rsidRDefault="0030313D" w:rsidP="0030313D"/>
    <w:p w14:paraId="1A483DD7" w14:textId="77777777" w:rsidR="0030313D" w:rsidRDefault="0030313D" w:rsidP="0030313D">
      <w:proofErr w:type="gramStart"/>
      <w:r>
        <w:t>lacteal</w:t>
      </w:r>
      <w:proofErr w:type="gramEnd"/>
    </w:p>
    <w:p w14:paraId="724502D5" w14:textId="77777777" w:rsidR="0030313D" w:rsidRDefault="0030313D" w:rsidP="0030313D"/>
    <w:p w14:paraId="60792B82" w14:textId="1D3DC9D5" w:rsidR="0030313D" w:rsidRDefault="0030313D" w:rsidP="0030313D">
      <w:proofErr w:type="gramStart"/>
      <w:r>
        <w:t>catalyze</w:t>
      </w:r>
      <w:proofErr w:type="gramEnd"/>
    </w:p>
    <w:p w14:paraId="5C8A97B8" w14:textId="77777777" w:rsidR="0030313D" w:rsidRDefault="0030313D" w:rsidP="0030313D"/>
    <w:p w14:paraId="2387023B" w14:textId="77777777" w:rsidR="0030313D" w:rsidRDefault="0030313D" w:rsidP="0030313D">
      <w:proofErr w:type="gramStart"/>
      <w:r>
        <w:t>lumen</w:t>
      </w:r>
      <w:proofErr w:type="gramEnd"/>
    </w:p>
    <w:p w14:paraId="6674BDC7" w14:textId="77777777" w:rsidR="0030313D" w:rsidRDefault="0030313D" w:rsidP="0030313D"/>
    <w:p w14:paraId="0D6D4969" w14:textId="77777777" w:rsidR="0030313D" w:rsidRDefault="0030313D" w:rsidP="0030313D">
      <w:r>
        <w:t>​</w:t>
      </w:r>
      <w:proofErr w:type="gramStart"/>
      <w:r>
        <w:t>hydrolyze</w:t>
      </w:r>
      <w:proofErr w:type="gramEnd"/>
    </w:p>
    <w:p w14:paraId="27A16D7C" w14:textId="77777777" w:rsidR="0030313D" w:rsidRDefault="0030313D" w:rsidP="0030313D"/>
    <w:p w14:paraId="34A5E88F" w14:textId="77777777" w:rsidR="0030313D" w:rsidRDefault="0030313D" w:rsidP="0030313D">
      <w:proofErr w:type="gramStart"/>
      <w:r>
        <w:t>goblet</w:t>
      </w:r>
      <w:proofErr w:type="gramEnd"/>
      <w:r>
        <w:t xml:space="preserve"> cell</w:t>
      </w:r>
    </w:p>
    <w:p w14:paraId="76F200FD" w14:textId="77777777" w:rsidR="0030313D" w:rsidRDefault="0030313D" w:rsidP="0030313D"/>
    <w:p w14:paraId="5BD77E41" w14:textId="77777777" w:rsidR="0030313D" w:rsidRDefault="0030313D" w:rsidP="0030313D">
      <w:r>
        <w:t>​</w:t>
      </w:r>
      <w:proofErr w:type="spellStart"/>
      <w:proofErr w:type="gramStart"/>
      <w:r>
        <w:t>maltotriose</w:t>
      </w:r>
      <w:proofErr w:type="spellEnd"/>
      <w:proofErr w:type="gramEnd"/>
      <w:r>
        <w:t xml:space="preserve"> </w:t>
      </w:r>
    </w:p>
    <w:p w14:paraId="19BE4751" w14:textId="77777777" w:rsidR="0030313D" w:rsidRDefault="0030313D" w:rsidP="0030313D"/>
    <w:p w14:paraId="75136850" w14:textId="77777777" w:rsidR="0030313D" w:rsidRDefault="0030313D" w:rsidP="0030313D">
      <w:proofErr w:type="gramStart"/>
      <w:r>
        <w:t>rectum</w:t>
      </w:r>
      <w:proofErr w:type="gramEnd"/>
    </w:p>
    <w:p w14:paraId="3D1CED09" w14:textId="77777777" w:rsidR="0030313D" w:rsidRDefault="0030313D" w:rsidP="0030313D"/>
    <w:p w14:paraId="0495CA10" w14:textId="77777777" w:rsidR="0030313D" w:rsidRDefault="0030313D" w:rsidP="0030313D">
      <w:proofErr w:type="gramStart"/>
      <w:r>
        <w:t>anus</w:t>
      </w:r>
      <w:proofErr w:type="gramEnd"/>
    </w:p>
    <w:p w14:paraId="33C2A81F" w14:textId="77777777" w:rsidR="0030313D" w:rsidRDefault="0030313D" w:rsidP="0030313D"/>
    <w:p w14:paraId="01758B2D" w14:textId="77777777" w:rsidR="0030313D" w:rsidRDefault="0030313D" w:rsidP="0030313D">
      <w:proofErr w:type="gramStart"/>
      <w:r>
        <w:t>protease</w:t>
      </w:r>
      <w:proofErr w:type="gramEnd"/>
    </w:p>
    <w:p w14:paraId="4DB881DB" w14:textId="77777777" w:rsidR="0030313D" w:rsidRDefault="0030313D" w:rsidP="0030313D"/>
    <w:p w14:paraId="629B2D18" w14:textId="77777777" w:rsidR="00992FE3" w:rsidRDefault="0030313D" w:rsidP="0030313D">
      <w:proofErr w:type="gramStart"/>
      <w:r>
        <w:t>pepsin</w:t>
      </w:r>
      <w:proofErr w:type="gramEnd"/>
      <w:r>
        <w:t xml:space="preserve">                    </w:t>
      </w:r>
    </w:p>
    <w:p w14:paraId="7172CEF8" w14:textId="77777777" w:rsidR="00992FE3" w:rsidRDefault="00992FE3" w:rsidP="0030313D"/>
    <w:p w14:paraId="1568FC24" w14:textId="761DD49F" w:rsidR="0030313D" w:rsidRDefault="0030313D" w:rsidP="0030313D">
      <w:proofErr w:type="gramStart"/>
      <w:r>
        <w:t>salivary</w:t>
      </w:r>
      <w:proofErr w:type="gramEnd"/>
      <w:r>
        <w:t xml:space="preserve"> amylase</w:t>
      </w:r>
    </w:p>
    <w:p w14:paraId="3A5A8B2C" w14:textId="77777777" w:rsidR="0030313D" w:rsidRDefault="0030313D" w:rsidP="0030313D"/>
    <w:p w14:paraId="779DACCB" w14:textId="77777777" w:rsidR="0030313D" w:rsidRDefault="0030313D" w:rsidP="0030313D">
      <w:proofErr w:type="gramStart"/>
      <w:r>
        <w:t>hydrolysis</w:t>
      </w:r>
      <w:proofErr w:type="gramEnd"/>
    </w:p>
    <w:p w14:paraId="5C7AFFFF" w14:textId="77777777" w:rsidR="00992FE3" w:rsidRDefault="00992FE3" w:rsidP="0030313D"/>
    <w:p w14:paraId="76FAEA88" w14:textId="77777777" w:rsidR="0030313D" w:rsidRDefault="0030313D" w:rsidP="0030313D">
      <w:proofErr w:type="gramStart"/>
      <w:r>
        <w:t>macromolecule</w:t>
      </w:r>
      <w:proofErr w:type="gramEnd"/>
    </w:p>
    <w:p w14:paraId="75BBB5DF" w14:textId="77777777" w:rsidR="00992FE3" w:rsidRDefault="00992FE3" w:rsidP="0030313D"/>
    <w:p w14:paraId="13045287" w14:textId="77777777" w:rsidR="0030313D" w:rsidRDefault="0030313D" w:rsidP="0030313D">
      <w:proofErr w:type="gramStart"/>
      <w:r>
        <w:t>polysaccharide</w:t>
      </w:r>
      <w:proofErr w:type="gramEnd"/>
    </w:p>
    <w:p w14:paraId="3D3D1CDB" w14:textId="77777777" w:rsidR="00992FE3" w:rsidRDefault="00992FE3" w:rsidP="0030313D"/>
    <w:p w14:paraId="27DEC6E8" w14:textId="77777777" w:rsidR="0030313D" w:rsidRDefault="0030313D" w:rsidP="0030313D">
      <w:proofErr w:type="gramStart"/>
      <w:r>
        <w:t>ingestion</w:t>
      </w:r>
      <w:proofErr w:type="gramEnd"/>
    </w:p>
    <w:p w14:paraId="6C88C650" w14:textId="77777777" w:rsidR="00992FE3" w:rsidRDefault="00992FE3" w:rsidP="0030313D"/>
    <w:p w14:paraId="28817F29" w14:textId="77777777" w:rsidR="0030313D" w:rsidRDefault="0030313D" w:rsidP="0030313D">
      <w:proofErr w:type="gramStart"/>
      <w:r>
        <w:t>digestion</w:t>
      </w:r>
      <w:proofErr w:type="gramEnd"/>
    </w:p>
    <w:p w14:paraId="562CD336" w14:textId="77777777" w:rsidR="00992FE3" w:rsidRDefault="00992FE3" w:rsidP="0030313D"/>
    <w:p w14:paraId="0AF8094F" w14:textId="77777777" w:rsidR="0030313D" w:rsidRDefault="0030313D" w:rsidP="0030313D">
      <w:proofErr w:type="gramStart"/>
      <w:r>
        <w:t>longitudinal</w:t>
      </w:r>
      <w:proofErr w:type="gramEnd"/>
      <w:r>
        <w:t xml:space="preserve"> muscle</w:t>
      </w:r>
    </w:p>
    <w:p w14:paraId="10AFAB0B" w14:textId="77777777" w:rsidR="00992FE3" w:rsidRDefault="00992FE3" w:rsidP="0030313D"/>
    <w:p w14:paraId="6889E520" w14:textId="77777777" w:rsidR="0030313D" w:rsidRDefault="0030313D" w:rsidP="0030313D">
      <w:r>
        <w:t>​</w:t>
      </w:r>
      <w:proofErr w:type="gramStart"/>
      <w:r>
        <w:t>substrate</w:t>
      </w:r>
      <w:proofErr w:type="gramEnd"/>
      <w:r>
        <w:t xml:space="preserve"> </w:t>
      </w:r>
    </w:p>
    <w:p w14:paraId="3E41721A" w14:textId="77777777" w:rsidR="00992FE3" w:rsidRDefault="00992FE3" w:rsidP="0030313D"/>
    <w:p w14:paraId="2F13502C" w14:textId="77777777" w:rsidR="00992FE3" w:rsidRDefault="0030313D" w:rsidP="00992FE3">
      <w:proofErr w:type="gramStart"/>
      <w:r>
        <w:t>ions</w:t>
      </w:r>
      <w:proofErr w:type="gramEnd"/>
    </w:p>
    <w:p w14:paraId="3B78D61E" w14:textId="77777777" w:rsidR="00992FE3" w:rsidRDefault="00992FE3" w:rsidP="00992FE3"/>
    <w:p w14:paraId="2F283AE4" w14:textId="12F77CBB" w:rsidR="0030313D" w:rsidRDefault="0030313D" w:rsidP="00992FE3">
      <w:proofErr w:type="gramStart"/>
      <w:r>
        <w:t>pancreatic</w:t>
      </w:r>
      <w:proofErr w:type="gramEnd"/>
    </w:p>
    <w:p w14:paraId="25BB21FB" w14:textId="77777777" w:rsidR="00992FE3" w:rsidRDefault="00992FE3" w:rsidP="00992FE3"/>
    <w:p w14:paraId="35680C8E" w14:textId="77777777" w:rsidR="0030313D" w:rsidRDefault="0030313D" w:rsidP="0030313D">
      <w:proofErr w:type="gramStart"/>
      <w:r>
        <w:t>lipase</w:t>
      </w:r>
      <w:proofErr w:type="gramEnd"/>
    </w:p>
    <w:p w14:paraId="17134EF0" w14:textId="77777777" w:rsidR="00992FE3" w:rsidRDefault="00992FE3" w:rsidP="0030313D"/>
    <w:p w14:paraId="73B66140" w14:textId="77777777" w:rsidR="0030313D" w:rsidRDefault="0030313D" w:rsidP="0030313D">
      <w:proofErr w:type="gramStart"/>
      <w:r>
        <w:t>starch</w:t>
      </w:r>
      <w:proofErr w:type="gramEnd"/>
    </w:p>
    <w:p w14:paraId="5AC7FBDE" w14:textId="77777777" w:rsidR="00992FE3" w:rsidRDefault="00992FE3" w:rsidP="0030313D"/>
    <w:p w14:paraId="36BDC0E6" w14:textId="77777777" w:rsidR="0030313D" w:rsidRDefault="0030313D" w:rsidP="0030313D">
      <w:proofErr w:type="gramStart"/>
      <w:r>
        <w:t>glucose</w:t>
      </w:r>
      <w:proofErr w:type="gramEnd"/>
    </w:p>
    <w:p w14:paraId="451653B5" w14:textId="77777777" w:rsidR="00992FE3" w:rsidRDefault="00992FE3" w:rsidP="0030313D"/>
    <w:p w14:paraId="4CFCB060" w14:textId="77777777" w:rsidR="00992FE3" w:rsidRDefault="0030313D" w:rsidP="0030313D">
      <w:proofErr w:type="gramStart"/>
      <w:r>
        <w:t>carbohydrates</w:t>
      </w:r>
      <w:proofErr w:type="gramEnd"/>
      <w:r>
        <w:t xml:space="preserve">  </w:t>
      </w:r>
    </w:p>
    <w:p w14:paraId="04961B5A" w14:textId="15072EF7" w:rsidR="00992FE3" w:rsidRDefault="0030313D" w:rsidP="0030313D">
      <w:r>
        <w:t xml:space="preserve">      </w:t>
      </w:r>
    </w:p>
    <w:p w14:paraId="289DF9B8" w14:textId="0DA401F2" w:rsidR="0030313D" w:rsidRDefault="0030313D" w:rsidP="0030313D">
      <w:proofErr w:type="gramStart"/>
      <w:r>
        <w:t>proteins</w:t>
      </w:r>
      <w:proofErr w:type="gramEnd"/>
    </w:p>
    <w:p w14:paraId="67EB67DE" w14:textId="77777777" w:rsidR="00992FE3" w:rsidRDefault="00992FE3" w:rsidP="0030313D"/>
    <w:p w14:paraId="4FA17646" w14:textId="77777777" w:rsidR="00992FE3" w:rsidRDefault="0030313D" w:rsidP="0030313D">
      <w:proofErr w:type="gramStart"/>
      <w:r>
        <w:t>transport</w:t>
      </w:r>
      <w:proofErr w:type="gramEnd"/>
      <w:r>
        <w:t xml:space="preserve"> </w:t>
      </w:r>
    </w:p>
    <w:p w14:paraId="2C067942" w14:textId="77777777" w:rsidR="00992FE3" w:rsidRDefault="0030313D" w:rsidP="0030313D">
      <w:r>
        <w:t xml:space="preserve">               </w:t>
      </w:r>
    </w:p>
    <w:p w14:paraId="4F81CA3B" w14:textId="0F66AE2D" w:rsidR="0030313D" w:rsidRDefault="0030313D" w:rsidP="0030313D">
      <w:proofErr w:type="gramStart"/>
      <w:r>
        <w:t>egestion</w:t>
      </w:r>
      <w:proofErr w:type="gramEnd"/>
    </w:p>
    <w:p w14:paraId="7134A400" w14:textId="77777777" w:rsidR="00992FE3" w:rsidRDefault="00992FE3" w:rsidP="0030313D"/>
    <w:p w14:paraId="413810BA" w14:textId="77777777" w:rsidR="0030313D" w:rsidRDefault="0030313D" w:rsidP="0030313D">
      <w:proofErr w:type="gramStart"/>
      <w:r>
        <w:t>assimilation</w:t>
      </w:r>
      <w:proofErr w:type="gramEnd"/>
    </w:p>
    <w:p w14:paraId="0B8481EC" w14:textId="77777777" w:rsidR="00992FE3" w:rsidRDefault="00992FE3" w:rsidP="0030313D"/>
    <w:p w14:paraId="1EE67A80" w14:textId="77777777" w:rsidR="0030313D" w:rsidRDefault="0030313D" w:rsidP="0030313D">
      <w:proofErr w:type="gramStart"/>
      <w:r>
        <w:t>triglycerides</w:t>
      </w:r>
      <w:proofErr w:type="gramEnd"/>
    </w:p>
    <w:p w14:paraId="75790031" w14:textId="77777777" w:rsidR="00992FE3" w:rsidRDefault="00992FE3" w:rsidP="0030313D"/>
    <w:p w14:paraId="0AF64C8E" w14:textId="77777777" w:rsidR="0030313D" w:rsidRDefault="0030313D" w:rsidP="0030313D">
      <w:proofErr w:type="gramStart"/>
      <w:r>
        <w:t>glycerol</w:t>
      </w:r>
      <w:proofErr w:type="gramEnd"/>
    </w:p>
    <w:p w14:paraId="3E094040" w14:textId="77777777" w:rsidR="00992FE3" w:rsidRDefault="00992FE3" w:rsidP="0030313D"/>
    <w:p w14:paraId="25E3A513" w14:textId="77777777" w:rsidR="0030313D" w:rsidRDefault="0030313D" w:rsidP="0030313D">
      <w:proofErr w:type="gramStart"/>
      <w:r>
        <w:t>epithelium</w:t>
      </w:r>
      <w:proofErr w:type="gramEnd"/>
      <w:r>
        <w:t xml:space="preserve"> </w:t>
      </w:r>
    </w:p>
    <w:p w14:paraId="03F2B92F" w14:textId="77777777" w:rsidR="00992FE3" w:rsidRDefault="00992FE3" w:rsidP="0030313D"/>
    <w:p w14:paraId="29409A4D" w14:textId="77777777" w:rsidR="0030313D" w:rsidRDefault="0030313D" w:rsidP="0030313D">
      <w:r>
        <w:t>​</w:t>
      </w:r>
      <w:proofErr w:type="spellStart"/>
      <w:proofErr w:type="gramStart"/>
      <w:r>
        <w:t>dextrins</w:t>
      </w:r>
      <w:proofErr w:type="spellEnd"/>
      <w:proofErr w:type="gramEnd"/>
    </w:p>
    <w:p w14:paraId="11B70310" w14:textId="77777777" w:rsidR="00992FE3" w:rsidRDefault="00992FE3" w:rsidP="0030313D"/>
    <w:p w14:paraId="2E6C51FE" w14:textId="77777777" w:rsidR="0030313D" w:rsidRDefault="0030313D" w:rsidP="0030313D">
      <w:r>
        <w:t>​</w:t>
      </w:r>
      <w:proofErr w:type="gramStart"/>
      <w:r>
        <w:t>dialysis</w:t>
      </w:r>
      <w:proofErr w:type="gramEnd"/>
      <w:r>
        <w:t xml:space="preserve"> tubing </w:t>
      </w:r>
    </w:p>
    <w:p w14:paraId="34FD3F20" w14:textId="77777777" w:rsidR="00992FE3" w:rsidRDefault="00992FE3" w:rsidP="0030313D"/>
    <w:p w14:paraId="0C9244D5" w14:textId="77777777" w:rsidR="0030313D" w:rsidRDefault="0030313D" w:rsidP="0030313D">
      <w:proofErr w:type="gramStart"/>
      <w:r>
        <w:t>lipids</w:t>
      </w:r>
      <w:proofErr w:type="gramEnd"/>
    </w:p>
    <w:p w14:paraId="726B7EF2" w14:textId="77777777" w:rsidR="00992FE3" w:rsidRDefault="00992FE3" w:rsidP="0030313D"/>
    <w:p w14:paraId="626764C3" w14:textId="77777777" w:rsidR="0030313D" w:rsidRDefault="0030313D" w:rsidP="0030313D">
      <w:proofErr w:type="gramStart"/>
      <w:r>
        <w:t>maltose</w:t>
      </w:r>
      <w:proofErr w:type="gramEnd"/>
    </w:p>
    <w:p w14:paraId="20F1FF54" w14:textId="77777777" w:rsidR="00992FE3" w:rsidRDefault="00992FE3" w:rsidP="0030313D"/>
    <w:p w14:paraId="33916E53" w14:textId="77777777" w:rsidR="0030313D" w:rsidRDefault="0030313D" w:rsidP="0030313D">
      <w:proofErr w:type="gramStart"/>
      <w:r>
        <w:t>simple</w:t>
      </w:r>
      <w:proofErr w:type="gramEnd"/>
      <w:r>
        <w:t xml:space="preserve"> sugars</w:t>
      </w:r>
    </w:p>
    <w:p w14:paraId="7EDD0544" w14:textId="77777777" w:rsidR="00992FE3" w:rsidRDefault="00992FE3" w:rsidP="0030313D"/>
    <w:p w14:paraId="6D4225B0" w14:textId="77777777" w:rsidR="0030313D" w:rsidRDefault="0030313D" w:rsidP="0030313D">
      <w:proofErr w:type="gramStart"/>
      <w:r>
        <w:t>amino</w:t>
      </w:r>
      <w:proofErr w:type="gramEnd"/>
      <w:r>
        <w:t xml:space="preserve"> acids</w:t>
      </w:r>
    </w:p>
    <w:p w14:paraId="001FF40C" w14:textId="77777777" w:rsidR="00992FE3" w:rsidRDefault="00992FE3" w:rsidP="0030313D"/>
    <w:p w14:paraId="1DACD257" w14:textId="77777777" w:rsidR="0030313D" w:rsidRDefault="0030313D" w:rsidP="0030313D">
      <w:proofErr w:type="gramStart"/>
      <w:r>
        <w:t>fatty</w:t>
      </w:r>
      <w:proofErr w:type="gramEnd"/>
      <w:r>
        <w:t xml:space="preserve"> acids</w:t>
      </w:r>
    </w:p>
    <w:p w14:paraId="64E22B07" w14:textId="77777777" w:rsidR="00992FE3" w:rsidRDefault="00992FE3" w:rsidP="0030313D"/>
    <w:p w14:paraId="0A0E21C2" w14:textId="77777777" w:rsidR="0030313D" w:rsidRDefault="0030313D" w:rsidP="0030313D">
      <w:proofErr w:type="gramStart"/>
      <w:r>
        <w:t>monosaccharide</w:t>
      </w:r>
      <w:proofErr w:type="gramEnd"/>
    </w:p>
    <w:p w14:paraId="53998E00" w14:textId="77777777" w:rsidR="00992FE3" w:rsidRDefault="00992FE3" w:rsidP="0030313D"/>
    <w:p w14:paraId="5B31D442" w14:textId="77777777" w:rsidR="0030313D" w:rsidRDefault="0030313D" w:rsidP="0030313D">
      <w:proofErr w:type="gramStart"/>
      <w:r>
        <w:t>disaccharide</w:t>
      </w:r>
      <w:proofErr w:type="gramEnd"/>
    </w:p>
    <w:p w14:paraId="44E971CA" w14:textId="77777777" w:rsidR="00992FE3" w:rsidRDefault="00992FE3" w:rsidP="0030313D"/>
    <w:p w14:paraId="21A8DE71" w14:textId="77777777" w:rsidR="0030313D" w:rsidRDefault="0030313D" w:rsidP="0030313D">
      <w:proofErr w:type="gramStart"/>
      <w:r>
        <w:t>alimentary</w:t>
      </w:r>
      <w:proofErr w:type="gramEnd"/>
      <w:r>
        <w:t xml:space="preserve"> canal</w:t>
      </w:r>
    </w:p>
    <w:p w14:paraId="4ABF196A" w14:textId="77777777" w:rsidR="00992FE3" w:rsidRDefault="00992FE3" w:rsidP="0030313D"/>
    <w:p w14:paraId="666A4F31" w14:textId="77777777" w:rsidR="0030313D" w:rsidRDefault="0030313D" w:rsidP="0030313D">
      <w:proofErr w:type="gramStart"/>
      <w:r>
        <w:t>enzyme</w:t>
      </w:r>
      <w:proofErr w:type="gramEnd"/>
    </w:p>
    <w:p w14:paraId="203ED8D8" w14:textId="77777777" w:rsidR="00992FE3" w:rsidRDefault="00992FE3" w:rsidP="0030313D"/>
    <w:p w14:paraId="176D0935" w14:textId="77777777" w:rsidR="0030313D" w:rsidRDefault="0030313D" w:rsidP="0030313D">
      <w:proofErr w:type="gramStart"/>
      <w:r>
        <w:t>nucleic</w:t>
      </w:r>
      <w:proofErr w:type="gramEnd"/>
      <w:r>
        <w:t xml:space="preserve"> acid</w:t>
      </w:r>
    </w:p>
    <w:p w14:paraId="26118813" w14:textId="77777777" w:rsidR="00992FE3" w:rsidRDefault="00992FE3" w:rsidP="0030313D"/>
    <w:p w14:paraId="4D06FA23" w14:textId="77777777" w:rsidR="0030313D" w:rsidRDefault="0030313D" w:rsidP="0030313D">
      <w:proofErr w:type="gramStart"/>
      <w:r>
        <w:t>duodenum</w:t>
      </w:r>
      <w:proofErr w:type="gramEnd"/>
    </w:p>
    <w:p w14:paraId="099DFDD3" w14:textId="77777777" w:rsidR="00992FE3" w:rsidRDefault="00992FE3" w:rsidP="0030313D"/>
    <w:p w14:paraId="1FB70049" w14:textId="77777777" w:rsidR="0030313D" w:rsidRDefault="0030313D" w:rsidP="0030313D">
      <w:r>
        <w:t>​</w:t>
      </w:r>
      <w:proofErr w:type="gramStart"/>
      <w:r>
        <w:t>surface</w:t>
      </w:r>
      <w:proofErr w:type="gramEnd"/>
      <w:r>
        <w:t xml:space="preserve"> area</w:t>
      </w:r>
    </w:p>
    <w:p w14:paraId="0D1F2E9E" w14:textId="77777777" w:rsidR="00992FE3" w:rsidRDefault="00992FE3" w:rsidP="0030313D"/>
    <w:p w14:paraId="4A92B5C1" w14:textId="77777777" w:rsidR="0030313D" w:rsidRDefault="0030313D" w:rsidP="0030313D">
      <w:proofErr w:type="gramStart"/>
      <w:r>
        <w:t>amylase</w:t>
      </w:r>
      <w:proofErr w:type="gramEnd"/>
    </w:p>
    <w:bookmarkEnd w:id="0"/>
    <w:p w14:paraId="5BBD6312" w14:textId="74225A92" w:rsidR="00EE456F" w:rsidRDefault="00EE456F" w:rsidP="0030313D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97580"/>
    <w:rsid w:val="00103AE9"/>
    <w:rsid w:val="00144E20"/>
    <w:rsid w:val="00150CFE"/>
    <w:rsid w:val="002C2B44"/>
    <w:rsid w:val="0030313D"/>
    <w:rsid w:val="00331442"/>
    <w:rsid w:val="00333BBD"/>
    <w:rsid w:val="003755FF"/>
    <w:rsid w:val="004F27FC"/>
    <w:rsid w:val="005273B2"/>
    <w:rsid w:val="00677ADC"/>
    <w:rsid w:val="00697C5B"/>
    <w:rsid w:val="007945B5"/>
    <w:rsid w:val="00847DAB"/>
    <w:rsid w:val="00897157"/>
    <w:rsid w:val="00992FE3"/>
    <w:rsid w:val="009C5ABE"/>
    <w:rsid w:val="00B830E4"/>
    <w:rsid w:val="00BA638A"/>
    <w:rsid w:val="00D10DB7"/>
    <w:rsid w:val="00DD25E8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945</Words>
  <Characters>5392</Characters>
  <Application>Microsoft Macintosh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2018-01-23T18:19:00Z</dcterms:created>
  <dcterms:modified xsi:type="dcterms:W3CDTF">2018-01-23T20:05:00Z</dcterms:modified>
</cp:coreProperties>
</file>